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3524" w14:textId="77777777"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14:paraId="72A12B36" w14:textId="1DEA4CCA"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660B2B" w:rsidRPr="00660B2B">
        <w:rPr>
          <w:rFonts w:ascii="Times New Roman" w:hAnsi="Times New Roman"/>
          <w:b/>
          <w:sz w:val="26"/>
          <w:szCs w:val="26"/>
        </w:rPr>
        <w:t>лекарственных средств и медицинских изделий</w:t>
      </w:r>
      <w:r w:rsidR="002E2F15" w:rsidRPr="002E2F1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323D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C03B53F" w14:textId="77777777"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D0AD4" w14:textId="636DCF40"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19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04791A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94B" w:rsidRPr="0020194B">
        <w:rPr>
          <w:rFonts w:ascii="Times New Roman" w:hAnsi="Times New Roman" w:cs="Times New Roman"/>
          <w:b/>
          <w:sz w:val="24"/>
          <w:szCs w:val="24"/>
        </w:rPr>
        <w:t>0</w:t>
      </w:r>
      <w:r w:rsidR="0020194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194B">
        <w:rPr>
          <w:rFonts w:ascii="Times New Roman" w:hAnsi="Times New Roman" w:cs="Times New Roman"/>
          <w:b/>
          <w:sz w:val="24"/>
          <w:szCs w:val="24"/>
        </w:rPr>
        <w:t>марта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323DA">
        <w:rPr>
          <w:rFonts w:ascii="Times New Roman" w:hAnsi="Times New Roman" w:cs="Times New Roman"/>
          <w:b/>
          <w:sz w:val="24"/>
          <w:szCs w:val="24"/>
        </w:rPr>
        <w:t>4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14:paraId="17A531CC" w14:textId="4E364346"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C44640">
        <w:rPr>
          <w:rFonts w:ascii="Times New Roman" w:hAnsi="Times New Roman" w:cs="Times New Roman"/>
          <w:b/>
          <w:sz w:val="24"/>
          <w:szCs w:val="24"/>
        </w:rPr>
        <w:t>0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37741D3A" w14:textId="77777777"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555D64">
        <w:rPr>
          <w:rFonts w:ascii="Times New Roman" w:hAnsi="Times New Roman" w:cs="Times New Roman"/>
          <w:sz w:val="24"/>
          <w:szCs w:val="24"/>
        </w:rPr>
        <w:t>з</w:t>
      </w:r>
      <w:r w:rsidRPr="0024240B">
        <w:rPr>
          <w:rFonts w:ascii="Times New Roman" w:hAnsi="Times New Roman" w:cs="Times New Roman"/>
          <w:sz w:val="24"/>
          <w:szCs w:val="24"/>
        </w:rPr>
        <w:t>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</w:t>
      </w:r>
      <w:r w:rsidR="00365F61">
        <w:rPr>
          <w:rFonts w:ascii="Times New Roman" w:hAnsi="Times New Roman" w:cs="Times New Roman"/>
          <w:sz w:val="24"/>
          <w:szCs w:val="24"/>
        </w:rPr>
        <w:t>«</w:t>
      </w:r>
      <w:r w:rsidR="003C006A" w:rsidRPr="0024240B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="00365F61">
        <w:rPr>
          <w:rFonts w:ascii="Times New Roman" w:hAnsi="Times New Roman" w:cs="Times New Roman"/>
          <w:sz w:val="24"/>
          <w:szCs w:val="24"/>
        </w:rPr>
        <w:t>»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14:paraId="0832B37A" w14:textId="6695DA73" w:rsidR="006323DA" w:rsidRPr="003D0EF5" w:rsidRDefault="00183FE1" w:rsidP="003D0E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287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1100"/>
        <w:gridCol w:w="1134"/>
        <w:gridCol w:w="1276"/>
        <w:gridCol w:w="1134"/>
        <w:gridCol w:w="992"/>
        <w:gridCol w:w="1276"/>
        <w:gridCol w:w="1276"/>
        <w:gridCol w:w="1559"/>
        <w:gridCol w:w="1276"/>
        <w:gridCol w:w="1134"/>
        <w:gridCol w:w="1417"/>
        <w:gridCol w:w="1276"/>
      </w:tblGrid>
      <w:tr w:rsidR="00C15444" w:rsidRPr="00D061A2" w14:paraId="228D1862" w14:textId="6D055C3E" w:rsidTr="00044F23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2F6" w14:textId="77777777" w:rsidR="00C15444" w:rsidRPr="00D061A2" w:rsidRDefault="00C15444" w:rsidP="00C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0A007" w14:textId="5C37FD7C" w:rsidR="00C15444" w:rsidRPr="00AA3F5E" w:rsidRDefault="00C15444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044F23" w:rsidRPr="00D061A2" w14:paraId="085AF5F7" w14:textId="6FF7D66D" w:rsidTr="00044F23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2425" w14:textId="77777777" w:rsidR="00C15444" w:rsidRPr="00D061A2" w:rsidRDefault="00C15444" w:rsidP="00AA3F5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1C0" w14:textId="5486D3D7" w:rsidR="00C15444" w:rsidRPr="00AA3F5E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ИП «Носевич Л.А.»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3612" w14:textId="3F065EAB" w:rsidR="00C15444" w:rsidRPr="00AA3F5E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ИП «DAMIR»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9C7" w14:textId="46D57132" w:rsidR="00C15444" w:rsidRPr="00AA3F5E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ТОО «Sivital-Казахстан»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9DF1" w14:textId="1488D241" w:rsidR="00C15444" w:rsidRPr="00AA3F5E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ТОО «KazMed Almaty»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10F" w14:textId="0AD2761E" w:rsidR="00C15444" w:rsidRPr="00C15444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ТОО «MedicalExpert»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07B8" w14:textId="61B7F15E" w:rsidR="00C15444" w:rsidRPr="00C15444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ТОО «SATCOR»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FCF" w14:textId="5D716A69" w:rsidR="00C15444" w:rsidRPr="00C15444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ТОО «GLEBUS - MEDICAL»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0CE" w14:textId="6C566BAD" w:rsidR="00C15444" w:rsidRPr="00C15444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ТОО «НПФ «МЕДИЛЭНД»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CD24" w14:textId="56303351" w:rsidR="00C15444" w:rsidRPr="00C15444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ТОО «ALA Diagnostics»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9BC" w14:textId="21B7BAEC" w:rsidR="00C15444" w:rsidRPr="00C15444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ИП «Бегалы»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17B" w14:textId="552DB736" w:rsidR="00C15444" w:rsidRPr="00C15444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ТОО «WELLNESS INC»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20C" w14:textId="3AEF3D8B" w:rsidR="00C15444" w:rsidRPr="00C15444" w:rsidRDefault="00241243" w:rsidP="00044F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243">
              <w:rPr>
                <w:rFonts w:ascii="Times New Roman" w:hAnsi="Times New Roman" w:cs="Times New Roman"/>
                <w:sz w:val="20"/>
                <w:szCs w:val="20"/>
              </w:rPr>
              <w:t>ТОО «ТЦ «Мастер»</w:t>
            </w:r>
          </w:p>
        </w:tc>
      </w:tr>
      <w:tr w:rsidR="00A94BC0" w:rsidRPr="00D061A2" w14:paraId="466441CC" w14:textId="595D46DF" w:rsidTr="00A94BC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A939" w14:textId="46632CE6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C32B" w14:textId="0C21A4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24C8" w14:textId="01B113D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688" w14:textId="015359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8C36" w14:textId="758A47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AE0F" w14:textId="54F10B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EE9F" w14:textId="3E5B0B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2FCF" w14:textId="45C890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3EB2" w14:textId="2923C4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0562" w14:textId="3A6889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E6725" w14:textId="576088D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7DA8C" w14:textId="2D6F0E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C1E9" w14:textId="18848A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ACECBD9" w14:textId="1C3FECE0" w:rsidTr="00A94BC0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881" w14:textId="2179529E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55DF" w14:textId="2FC2F56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2088" w14:textId="654CFE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EE0E" w14:textId="55D7F9E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511A" w14:textId="599A0C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06E5" w14:textId="05E9C2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CFC1" w14:textId="73DF500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CFBB" w14:textId="590CFD5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14F8B" w14:textId="1D4419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91 814,00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7EDC" w14:textId="625F0D3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E86C" w14:textId="738B4D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78CA" w14:textId="421AA3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F100F" w14:textId="12FBC47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724E414" w14:textId="4EC8029D" w:rsidTr="00A94BC0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82C" w14:textId="7C2AF2F0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494C" w14:textId="5FABFFF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9AF6" w14:textId="6487633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AB9A" w14:textId="38F565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3CA" w14:textId="3940245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C4FE" w14:textId="6CBFFEF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B1C7" w14:textId="1CA53B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FA36" w14:textId="09DEC0E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37052" w14:textId="195738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19 972,00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8C22D" w14:textId="419BD9D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55B6" w14:textId="130067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A1E54" w14:textId="118C3FB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21D7" w14:textId="4C7488F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4C44C62" w14:textId="61342905" w:rsidTr="00A94BC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A35D" w14:textId="16B6DAF3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20C6" w14:textId="2DB795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1129" w14:textId="76E45A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4BCE" w14:textId="3166A84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E5B1" w14:textId="4A52AE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9890" w14:textId="6110222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951" w14:textId="42FA66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40A3" w14:textId="1B4357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AB0F" w14:textId="7924B3B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22EF" w14:textId="0187F9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333F" w14:textId="5880E85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E1E9" w14:textId="645E0A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7E95" w14:textId="06BF0A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12652BB" w14:textId="5F02E4D5" w:rsidTr="00A94BC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B11" w14:textId="7FFA5631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1503" w14:textId="6A0ACB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E550" w14:textId="3B3DF47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0402" w14:textId="52D8BA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8150" w14:textId="5F7F185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C9ED" w14:textId="29D61E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F41B" w14:textId="1668336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7A78" w14:textId="3687DD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7E23" w14:textId="1F3B99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41 745,00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6DB42" w14:textId="155188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E24B" w14:textId="73E5DA9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25007" w14:textId="5400BC8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19CE5" w14:textId="3B4DA5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631F186" w14:textId="77BCA4AD" w:rsidTr="00A94BC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75C6" w14:textId="41C9A5AA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028A" w14:textId="2CC819D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1743" w14:textId="1393B49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48D8" w14:textId="248468F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68B4" w14:textId="06BA95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79E4" w14:textId="3F0EF8E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EBDB" w14:textId="3C6FAB2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E9A9" w14:textId="2306E7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ED2E" w14:textId="2CEBD5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79 959,00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BB87" w14:textId="5AF80A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29FD" w14:textId="78AB449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C4C6" w14:textId="5D73A32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767D" w14:textId="38462B7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37109E6" w14:textId="61FC53C7" w:rsidTr="00A94BC0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7AA" w14:textId="6FE53B01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B87F" w14:textId="76FD4A9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914" w14:textId="6E237A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FF0B" w14:textId="620EB7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2D79" w14:textId="69AAC3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6B20" w14:textId="5723345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E055" w14:textId="7C9B1CC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4A18" w14:textId="65AB18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307A" w14:textId="42FF0B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6D86" w14:textId="6FDF0C7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7EBB" w14:textId="5AED82E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B330" w14:textId="64C48E5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E63E" w14:textId="6395B4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1B7E29A" w14:textId="775B900B" w:rsidTr="00A94BC0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A168" w14:textId="481583CF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5CE" w14:textId="0137165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767F" w14:textId="395F995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A4A1" w14:textId="238A3A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7AB2" w14:textId="08EF75A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E013" w14:textId="658097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8E1F" w14:textId="113287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D2A59" w14:textId="5A79DB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4F88" w14:textId="39ACF1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4EB40" w14:textId="0FDD7F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EDC4" w14:textId="3F6FE82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3CC2" w14:textId="432AC8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E6B1" w14:textId="5B49CCC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9F56C8A" w14:textId="59EBCEF8" w:rsidTr="00A94BC0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EF49" w14:textId="7C6E6C25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9D63" w14:textId="3940D1C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95F7" w14:textId="06BC3B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E4A5" w14:textId="7E39C11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6575" w14:textId="08B099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1957" w14:textId="7A003B3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CC39" w14:textId="75EBE0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4BE6" w14:textId="750137D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93B6" w14:textId="6CDCEB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200 485,00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92B8" w14:textId="4AC8DAD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9DB7" w14:textId="16808E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33F8" w14:textId="5CDEEC4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FE28D" w14:textId="6F1BE3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5288330" w14:textId="4D5308A0" w:rsidTr="00A94BC0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CF11" w14:textId="3337C060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E99" w14:textId="1BF0687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ECC0" w14:textId="70E4B3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724B" w14:textId="10BFD7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7A7D" w14:textId="2AB0E4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060B" w14:textId="5F3141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5F30" w14:textId="7FB2FA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EA2A1" w14:textId="104E29D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A5512" w14:textId="55D108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52 901,00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7638" w14:textId="21A873E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643E" w14:textId="56741BD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5E10" w14:textId="3F5E0C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ADF5" w14:textId="1612B08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41B188B" w14:textId="67E43C96" w:rsidTr="00A94BC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E9A" w14:textId="7CDC034E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C79" w14:textId="660B8BC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686" w14:textId="63FD3A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A0FA" w14:textId="04CCC7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FE7" w14:textId="3F0ED0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7F24" w14:textId="3674896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1B74" w14:textId="2FC7E1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A620" w14:textId="222F385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DA23" w14:textId="51E72BA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52 901,00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1E6D" w14:textId="08912F8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92BC" w14:textId="44D94A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1275" w14:textId="5F119E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2341" w14:textId="4204A4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C77FD37" w14:textId="0C564983" w:rsidTr="00A94BC0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5973" w14:textId="1F77BEC6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C172" w14:textId="472AF1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E6B6" w14:textId="557027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CC13" w14:textId="4AA51D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EDAF" w14:textId="3B75D4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4B48" w14:textId="32789D4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190D" w14:textId="58360BC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7A667" w14:textId="2C6D9A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4AC5" w14:textId="25E013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52 901,00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18F1" w14:textId="03D17F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E1F8" w14:textId="1710A0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9A91" w14:textId="73DFB1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D259" w14:textId="67B4F2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0162059" w14:textId="1BE87D2C" w:rsidTr="00A94BC0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EBB" w14:textId="4FDE7A16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AF40" w14:textId="23C4D0E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04FE" w14:textId="508F2C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367A" w14:textId="1FACCFA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B49E" w14:textId="43A6F68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A7C" w14:textId="774BC5F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C52D" w14:textId="30F5C44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20B0" w14:textId="5F76EE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5292" w14:textId="0B3D75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85 229,00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9524" w14:textId="70B4B5C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BB3A8" w14:textId="5FAE2B5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1031" w14:textId="37C1B4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B67C" w14:textId="1D3C0A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18896AC" w14:textId="1F63810D" w:rsidTr="00A94BC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AB9" w14:textId="24FE74C3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C410" w14:textId="236945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6796" w14:textId="188DBF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D429" w14:textId="10FF550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0D9A" w14:textId="2E6C8BD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8538" w14:textId="153E4C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8A1" w14:textId="1217A13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6C0" w14:textId="2F916AA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C0CF" w14:textId="052DAD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97FF" w14:textId="78B5DCD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6A6" w14:textId="73E6F3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4F1C" w14:textId="7E2056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8692" w14:textId="39A2333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5B78D32" w14:textId="76E96760" w:rsidTr="00A94BC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2AB0" w14:textId="50D21D5A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557" w14:textId="1E93243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1B69" w14:textId="0DE2038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47E9" w14:textId="32AE94A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9B66" w14:textId="6E88D9F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654D" w14:textId="131F1E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4597" w14:textId="2BE0A2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B0CB4" w14:textId="63C90D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EC01" w14:textId="4B5D432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B3BC" w14:textId="3328565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FAC1" w14:textId="2D84997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AF2E" w14:textId="52FFAE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D3FE" w14:textId="35E239D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8B8746C" w14:textId="0CE4BCE0" w:rsidTr="00A94BC0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7AC1" w14:textId="27BCEE99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3AEC" w14:textId="42D152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4FB9" w14:textId="73628C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1378" w14:textId="26A348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C354" w14:textId="611B941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3419" w14:textId="7A0DFA3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80F7" w14:textId="05442BF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316F" w14:textId="2356F6C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F822" w14:textId="470004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80 836,00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01A5" w14:textId="5A44E5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196D" w14:textId="202C64C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5C1E" w14:textId="622330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8BC2" w14:textId="7B0136D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AB73139" w14:textId="1AB455AA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445" w14:textId="161A2273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83A3" w14:textId="78A2B9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BA9D" w14:textId="15AA3E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DED" w14:textId="3F320A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9596" w14:textId="7DD4F93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51F7" w14:textId="6E68B8C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4C97" w14:textId="4285540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BED7" w14:textId="0FF571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92CF" w14:textId="6CCB52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180 943,00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FF72" w14:textId="5601B7A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8E21" w14:textId="1AEEA7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7BC0" w14:textId="50AF11C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197A" w14:textId="67494D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3B2F164" w14:textId="29A91212" w:rsidTr="00A94BC0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0EA1" w14:textId="03A85878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BEA" w14:textId="023EEF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431B" w14:textId="436F99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2726" w14:textId="2B68F0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8318" w14:textId="73E03CD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297" w14:textId="7C8BD1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3E83" w14:textId="1AF53A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D13C" w14:textId="4CC27E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54C7" w14:textId="2857620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69 388,00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9195A" w14:textId="5C72BE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DE71" w14:textId="3902755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74BB" w14:textId="2E5C39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1195" w14:textId="2311657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BDEFF49" w14:textId="33DA6130" w:rsidTr="00A94BC0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864F" w14:textId="6C569A08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21DE" w14:textId="6D6DBD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EAEF" w14:textId="26021D3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AFE3" w14:textId="3A2870A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7042" w14:textId="3C7743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50D1" w14:textId="465A487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4EA6" w14:textId="109A822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6AAA" w14:textId="1280D1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B2CF" w14:textId="2F883C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223 673,00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7EA0" w14:textId="72FB0DE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355C" w14:textId="245089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F5DE" w14:textId="40ACF56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4308" w14:textId="464F0B8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54C2239" w14:textId="394B6685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6A37" w14:textId="516005B6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550" w14:textId="617AA3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92E" w14:textId="38EE5E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CF9D" w14:textId="2BA105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9512" w14:textId="5B5054B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C7FB" w14:textId="33CF6B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A600" w14:textId="3758A7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7B9CA" w14:textId="5F1B422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08ED" w14:textId="056DA5D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304 963,00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2CC4" w14:textId="33C6D32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F3087" w14:textId="6D9F3C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7C58" w14:textId="10F363C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C347" w14:textId="6447365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AEE3E26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8B2F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4D10" w14:textId="1AFC5CC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2120" w14:textId="5E8123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98F3" w14:textId="1B3514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8854" w14:textId="5E6D9FA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E77D" w14:textId="2E9377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92AE" w14:textId="6A55B64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091C" w14:textId="753F40D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4039" w14:textId="4DAB30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CEBB" w14:textId="16A7AA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B7DF" w14:textId="393F6A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ABAFB" w14:textId="50D484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0846" w14:textId="03F4FE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9C8B80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DAE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6B0" w14:textId="68D39AE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ACE8" w14:textId="18E9C70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1A93" w14:textId="5B84A2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2829" w14:textId="0A4965A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D8E" w14:textId="3CCE63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D76C" w14:textId="54DE6E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275F" w14:textId="7446AC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38E3" w14:textId="6E27F3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38 891,00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19FA" w14:textId="5660ACB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E90E6" w14:textId="55CE93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76FC" w14:textId="70FA26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67A90" w14:textId="47A0B9B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78902B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F7CF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8A4E" w14:textId="7C00F85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9E76" w14:textId="4C442C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03B0" w14:textId="6E6CE1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434B" w14:textId="6214D18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4B3E" w14:textId="53B63D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FCC" w14:textId="1164DF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E310" w14:textId="65E327C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1C3B0" w14:textId="79546C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1FE9" w14:textId="567A01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19D7" w14:textId="21A29B7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320A" w14:textId="7631EC5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5071" w14:textId="744542A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9042AF5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A3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C307" w14:textId="201A507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CED7" w14:textId="2C8EAD3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EC23" w14:textId="78970C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F957" w14:textId="55BC648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DEA" w14:textId="3769AB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1E80" w14:textId="6BE204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D995" w14:textId="58E40F3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151B" w14:textId="0EBC651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5679" w14:textId="40290C2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1323" w14:textId="01C3CCC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DB83" w14:textId="4F9285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1A78" w14:textId="4306BF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EDA4AE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F02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67B9" w14:textId="74F4480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0B75" w14:textId="5A7C42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6CE2" w14:textId="6C05BD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EAB9" w14:textId="33514E0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A621" w14:textId="512B49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218C" w14:textId="04BDB60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CBE5E" w14:textId="7CFBC4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F312" w14:textId="711B6EE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CA1A0" w14:textId="61A05E0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57C8" w14:textId="604377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79A3" w14:textId="173DDEE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1DDC" w14:textId="3B9CA99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F39231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57EF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162A" w14:textId="0423F5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EE6D" w14:textId="729201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82AC" w14:textId="6656C6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C75E" w14:textId="29FAAA4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48B" w14:textId="1063A05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8B5" w14:textId="590BF4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13EC" w14:textId="3AB21D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191A" w14:textId="7468CE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E884" w14:textId="5E327F8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E346" w14:textId="5253895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CDAB" w14:textId="69C83E3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FFC6" w14:textId="4206E6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D3C808E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91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90DD" w14:textId="1DC46F6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201C" w14:textId="13F356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CA5C" w14:textId="7942C0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EC62" w14:textId="10E1053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57F3" w14:textId="2391C05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D1C8" w14:textId="298D57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AA97" w14:textId="2E6E06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740E3" w14:textId="0C59DD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45 286,00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4319" w14:textId="4E07AA3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C883" w14:textId="171994E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066F" w14:textId="4B7195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96AF" w14:textId="5F92115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BF393A8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9E4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E9B3" w14:textId="01B052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650D" w14:textId="644CA5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6237" w14:textId="6B7C627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9E2F" w14:textId="1DDB76A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78D8" w14:textId="0763E0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D568" w14:textId="1DAF17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AF94" w14:textId="6135B91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78E77" w14:textId="3FF3FE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225 157,00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52EF" w14:textId="650A609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5D4A" w14:textId="5A28C51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297C8" w14:textId="691DF8B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9A76" w14:textId="3DDA89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C194EA8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85D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4394" w14:textId="03D4F1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5CA9" w14:textId="1B2E97F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7558" w14:textId="6589C2F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826B" w14:textId="71085EF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075A" w14:textId="692FBA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08A5" w14:textId="671EA74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79302" w14:textId="1E0480A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913D" w14:textId="618A814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39F03" w14:textId="2DC928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055D" w14:textId="1926139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A15D" w14:textId="64CAB50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57228" w14:textId="4F8F2B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00D801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72F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A2AE" w14:textId="4285A2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E073" w14:textId="1BA695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838F" w14:textId="60C4315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A818" w14:textId="61A5BEC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5B76" w14:textId="2E93DE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A74A" w14:textId="79C7417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B186" w14:textId="6C28948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05465" w14:textId="67D168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840E" w14:textId="6BD7E95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CD01" w14:textId="551ED19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55084" w14:textId="1A5C8A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B7CA" w14:textId="6B42730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FE6DB67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B8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5CC9" w14:textId="6F43F0F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6FF3" w14:textId="1C8025B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8A88" w14:textId="7B3302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414B" w14:textId="6EE60F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DBCD" w14:textId="0AE0DAA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FD32" w14:textId="6F3055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4A11" w14:textId="2C5F9C4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6564" w14:textId="15DFA33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43 943,00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6081" w14:textId="6AFB5A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1106" w14:textId="47BFA9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FD0E" w14:textId="1EDEE05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CECF" w14:textId="67525EE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7B109A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01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DBC0" w14:textId="5E0F74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FCAF" w14:textId="120273C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BEA8" w14:textId="031FCBE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2141" w14:textId="75DDD1A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7581" w14:textId="59C1D0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D39" w14:textId="7B6CDD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EEB2F" w14:textId="1A81B42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3E12" w14:textId="3BD56DB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03C5" w14:textId="7CE928E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5E20" w14:textId="17D27B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FEF5A" w14:textId="00E48B0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481C" w14:textId="5AB6EC7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82D51D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1D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E615" w14:textId="369AE9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4F7" w14:textId="6FED552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108E" w14:textId="7EE8705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F5D9" w14:textId="3629A1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4CA4" w14:textId="761CF0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FC01" w14:textId="4F357C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96B1" w14:textId="51FB07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CE688" w14:textId="7B895C3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CE44" w14:textId="265C94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DEE4" w14:textId="48AB271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C904" w14:textId="6906FE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5F6B" w14:textId="4C5DBB2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D3BE98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B1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29C0" w14:textId="42E2AF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26C" w14:textId="0D6AE8E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A17F" w14:textId="59766D1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8449" w14:textId="2F42FC0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EE16" w14:textId="37CB13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AEB7" w14:textId="04B02F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6B77" w14:textId="7616CE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648E" w14:textId="06770B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A1DB" w14:textId="63FF763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3B95" w14:textId="5A6687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819E" w14:textId="2A6A09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776F8" w14:textId="40F4B9B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3D34E6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26F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2B7B" w14:textId="0784EE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01C0" w14:textId="11B41D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E42A" w14:textId="45EF0A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E8AF" w14:textId="7E64C6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8214" w14:textId="7B1BD6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0085" w14:textId="760D371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E48E" w14:textId="740750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E72F" w14:textId="2DDA14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00D7" w14:textId="57A78AE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213A" w14:textId="5187878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A834" w14:textId="5766D27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AFBB" w14:textId="1EA5985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4F08835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C653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3B5D" w14:textId="51D326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3721" w14:textId="2C6FC9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A662" w14:textId="5794380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DCB0" w14:textId="6C3676E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12AC" w14:textId="007B65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5F1" w14:textId="18FBC36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A701" w14:textId="0D833C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8CC8" w14:textId="5B32A75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923 364,00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B012" w14:textId="7EB10A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6D18" w14:textId="68E9F9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014A" w14:textId="730F32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7057" w14:textId="291260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90CB46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17C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6FC9" w14:textId="410DDB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2E6A" w14:textId="4BB27F3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5B6B" w14:textId="19C7B1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1095" w14:textId="1CE04FE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EF96" w14:textId="64657D3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FD99" w14:textId="2481D1A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A196" w14:textId="23555E6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CCA82" w14:textId="762FE4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49 693,00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E752" w14:textId="1D140BC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405A3" w14:textId="2514DA7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17AE" w14:textId="2C0EB74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4368" w14:textId="4B9A6F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6BDADD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2DC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5F48" w14:textId="7EB323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3370" w14:textId="396264A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00D7" w14:textId="0EBC88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17F0" w14:textId="71CAA0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383D" w14:textId="056B067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6523" w14:textId="75E4B5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B58C" w14:textId="620C97F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A0CA" w14:textId="69CD224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328F" w14:textId="182F2A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753C" w14:textId="647CC62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5E1C" w14:textId="21C9FB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0D72" w14:textId="5CBB1AA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0D7FD2D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D9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AAB6" w14:textId="10FA7CC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CC15" w14:textId="74914DF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EB71" w14:textId="0568994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262B" w14:textId="18CD1A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0A79" w14:textId="0F8154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AF67" w14:textId="6F9FA07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EE8A" w14:textId="59DC5E4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022B" w14:textId="25F0B5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150 562,00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03E2" w14:textId="7618E03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F442" w14:textId="335EA0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44E5" w14:textId="504BDE5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D285" w14:textId="099EAC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097A39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E6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84E4" w14:textId="2753D56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1D9B" w14:textId="562E6E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AA09" w14:textId="4E4DBE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F63C" w14:textId="17A476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2E8" w14:textId="1B51CCE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E037" w14:textId="2C2DACC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C982F" w14:textId="6F4939D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4D2A" w14:textId="363E5E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3B77" w14:textId="673D8D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4410" w14:textId="3F61CD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5C8CA" w14:textId="26120F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E951" w14:textId="1DDE4AD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D54B87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EA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0A00" w14:textId="73E99A6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ECD" w14:textId="63D557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8F48" w14:textId="0A7C749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8AB6" w14:textId="63928C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1B84" w14:textId="0833E9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8805" w14:textId="4A8683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0555" w14:textId="255E59A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355D" w14:textId="657E7C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323 458,00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266D" w14:textId="2FA2EE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BE95B" w14:textId="18936F5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2606" w14:textId="6B2452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5F1D" w14:textId="6B837A8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D91F817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DBB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6FB" w14:textId="2E0161B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810" w14:textId="060F8CD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6F39" w14:textId="1D9BE82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CD81" w14:textId="01251EC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81A5" w14:textId="081A2AC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37C3" w14:textId="6EE906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FCC0" w14:textId="7CA607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121C" w14:textId="782D753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BD7F" w14:textId="0887DAD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9EC2" w14:textId="5EE316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4859" w14:textId="48EFFA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704C" w14:textId="39678DB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74DE0BE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41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9FA3" w14:textId="54B405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33A3" w14:textId="193AB1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E521" w14:textId="7BAA3E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1900" w14:textId="4D276DE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F222" w14:textId="7CAFCA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FA17" w14:textId="7EFD2D3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101DF" w14:textId="51BBC5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1A6B9" w14:textId="3323898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50 977,00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5D176" w14:textId="2B9BA1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75EE" w14:textId="0C8C4D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1209" w14:textId="7D805A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D6A8" w14:textId="401BB9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28B8678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0A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823C" w14:textId="02AA887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2126" w14:textId="63428EE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881E" w14:textId="0B7030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D485" w14:textId="69FE722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C230" w14:textId="616F2B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9D68" w14:textId="00E395D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5CD3" w14:textId="35F89E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CD6A" w14:textId="34B7732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101 005,00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2F47" w14:textId="1DDE664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937B" w14:textId="7805FF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1A39B" w14:textId="192E09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E6DEA" w14:textId="16201D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42CFA3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88F9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C16D" w14:textId="69170A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4DEF" w14:textId="3403CA7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B3C6" w14:textId="107A9D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86C7" w14:textId="4AEBD9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3D96" w14:textId="54FB592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6D4C" w14:textId="4997F7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4D339" w14:textId="65F604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3102" w14:textId="51CA28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96 606,00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D0AF1" w14:textId="2A19AA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AB00" w14:textId="35AB24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E49C" w14:textId="019329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04B3" w14:textId="05B907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B23A0FD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790E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D199" w14:textId="2661B7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74E" w14:textId="0DB690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5B89" w14:textId="2FC7694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8EE2" w14:textId="101EC2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2E18" w14:textId="07162B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3F30" w14:textId="78946EA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E091" w14:textId="7165F6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DE322" w14:textId="08B59EB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92 583,00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5BA2" w14:textId="6FBB633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B05E2" w14:textId="02D9BE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7322" w14:textId="7673AA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DCDB" w14:textId="4E5D82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B417FC2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E54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8BD6" w14:textId="7468DD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471" w14:textId="760E61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FDDE" w14:textId="20C67D5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1E0A" w14:textId="79C476A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5128" w14:textId="010900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381B" w14:textId="5160015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5613" w14:textId="6B2170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F0D1" w14:textId="3EED769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47 007,00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5A91" w14:textId="7CE8C59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41F1" w14:textId="08F20EF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AF83" w14:textId="49343D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2343" w14:textId="7439333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696AE92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F4B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F602" w14:textId="516DED8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8949" w14:textId="013EA20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9834" w14:textId="5ADA80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BED5" w14:textId="0B798F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D736" w14:textId="519056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E053" w14:textId="295D7C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A25A" w14:textId="0278C97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62B24" w14:textId="7233A95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47 007,00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D2C0" w14:textId="6ED681B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0550" w14:textId="363C653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A7AE" w14:textId="4603BDE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7AFB" w14:textId="189844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1DB036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0A8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CD41" w14:textId="2495DFB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2103" w14:textId="24B47A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473C" w14:textId="3ABCEC4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85CA" w14:textId="7CC0EF1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6AAD" w14:textId="10A0AE3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5F3" w14:textId="7F47D5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22B8" w14:textId="01E711E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C5B6" w14:textId="6767F9B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47 007,00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9AED" w14:textId="18A5DFD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35EB3" w14:textId="2E894C0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4C261" w14:textId="6436318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FCC6" w14:textId="0E1726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32385E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9D1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868B" w14:textId="2938F5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5584" w14:textId="093A4C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8CAF" w14:textId="1C9E6F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E659" w14:textId="052AA1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B6D5" w14:textId="4F897D2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BC55" w14:textId="689345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FD024" w14:textId="74DAE43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9E97" w14:textId="4450DB0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D275" w14:textId="0C7159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B6E8" w14:textId="7385A57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CB68" w14:textId="692A34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288D" w14:textId="131BC4F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06A70E7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099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FC49" w14:textId="2B5F32C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329E" w14:textId="7E2D003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B6C8" w14:textId="1F6D65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F944" w14:textId="42DE38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5AAE" w14:textId="622F40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8CC" w14:textId="49D8705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CDCF" w14:textId="0F59D4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390E" w14:textId="78E2B7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AEC9" w14:textId="0432780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050D" w14:textId="1F324C4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87C3" w14:textId="67A5F7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D001F" w14:textId="65176E7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F85083D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22A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280C" w14:textId="4EF577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189F" w14:textId="39EB445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5172" w14:textId="11AA4CE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5968" w14:textId="4D55C8D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C034" w14:textId="6F0772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4111" w14:textId="0BC30B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E92A" w14:textId="54AD68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CEBF" w14:textId="6080BA5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2ABC" w14:textId="1B93A0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54BA" w14:textId="09883C4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22BC" w14:textId="4A7C6B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764DB" w14:textId="2244FC3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367CEA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E8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1100" w14:textId="4B8C049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2A48" w14:textId="559933C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DA9B" w14:textId="71643D1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4CF8" w14:textId="2D88BF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85B6" w14:textId="7233D0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52C2" w14:textId="48C356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CCCB" w14:textId="08CB09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6C60" w14:textId="56BC83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769E" w14:textId="703B15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759C5" w14:textId="25C726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BDA9F" w14:textId="6413975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C993" w14:textId="5EA24E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B04578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2F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CDFF" w14:textId="13B154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7AF2" w14:textId="14F57DE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3815" w14:textId="28EC1A2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50E0" w14:textId="04B4211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7F1D" w14:textId="0D66177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37EE" w14:textId="209E2AB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685F" w14:textId="6ED947B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E639" w14:textId="2A245E9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C6CA" w14:textId="20A1B2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020F" w14:textId="765A918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DC8A5" w14:textId="0B8CE66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61EB" w14:textId="377067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301FE7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AF4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1DDD" w14:textId="6E47D7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8B8A" w14:textId="551BC6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0852" w14:textId="25AA06E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0DCE" w14:textId="06D778E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4D68" w14:textId="1345029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8A1E" w14:textId="598227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C53C6" w14:textId="71395E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B994" w14:textId="5990B4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5D1F" w14:textId="40FBC2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5FEE" w14:textId="155054A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F611" w14:textId="45CC3BA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C464" w14:textId="471A076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35B4AD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797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C0B0" w14:textId="4C9A028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26CF" w14:textId="4B6003A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AB3D" w14:textId="3D782AB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D69" w14:textId="460C09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DE5A" w14:textId="56CF64C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E7EE" w14:textId="6D5966F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6903" w14:textId="19D0725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3981" w14:textId="7B60AEF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141 718,00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0A83" w14:textId="6CC0493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64D88" w14:textId="27C52D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43AF" w14:textId="527156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4BEC" w14:textId="610337D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BBF272A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029B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9D24" w14:textId="5382F2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6E0F" w14:textId="6199259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009B" w14:textId="4B43EE1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F4E8" w14:textId="0811D93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D68" w14:textId="2FC6422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F04F" w14:textId="63E3EC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ABCA" w14:textId="39F744D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73ADB" w14:textId="312885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170 062,00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8834" w14:textId="5E183D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DF8D" w14:textId="6307B1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ED17" w14:textId="39340E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A6AC6" w14:textId="1D1EE8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A6172D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C3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277A" w14:textId="45D9A9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6356" w14:textId="4A540D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C95D" w14:textId="158524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B6A5" w14:textId="2FCBBE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CB2E" w14:textId="366A6AF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8BA3" w14:textId="2B96600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C394" w14:textId="42EE74E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FFD07" w14:textId="144665A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96 626,00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BD7A" w14:textId="5108DB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B32E" w14:textId="5BE70AA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DDEF4" w14:textId="49911F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0F0E" w14:textId="5F63389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69DDDE8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08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B227" w14:textId="7C7F7E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441A" w14:textId="42221FE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3A8" w14:textId="322F72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5166" w14:textId="613C39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86D4" w14:textId="5E78FD8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4584" w14:textId="62A361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8BE8" w14:textId="30EA4C6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0A8A" w14:textId="603765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153 313,00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2002" w14:textId="27811D9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B854" w14:textId="1F585F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52EB" w14:textId="1C4CF11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EA7F" w14:textId="4EC959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6F0F04E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E9F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D06" w14:textId="1D7C01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9F0F" w14:textId="394729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DEE9" w14:textId="7A0DB0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007" w14:textId="7A2831B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9F26" w14:textId="730967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5024" w14:textId="4ADFB6E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75F08" w14:textId="0377B16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633D" w14:textId="5A821AA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153 313,00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CF0E1" w14:textId="21DC8F5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D0C9" w14:textId="2573997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A256" w14:textId="5ED2CE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785B2" w14:textId="5843636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7FCC1F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A92E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FAB6" w14:textId="2C4876C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1061" w14:textId="7301716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212C" w14:textId="196876B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56DA" w14:textId="579E9B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8FB6" w14:textId="7AC61B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FA87" w14:textId="1D1422B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FCD6" w14:textId="28838F6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77E1" w14:textId="7F1F33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56 688,00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E049" w14:textId="5A2252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1994" w14:textId="71C2817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FA10" w14:textId="4DED6AB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1399" w14:textId="282439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3424E8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752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3122" w14:textId="10CE7F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C8A2" w14:textId="5CFA71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BC2E" w14:textId="0EE1289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593" w14:textId="6EDF3B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B91A" w14:textId="04E8D71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1D33" w14:textId="739022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DFA8" w14:textId="7B8AB1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F75E" w14:textId="2D48CD4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81A1" w14:textId="12C0997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C4F9" w14:textId="01CB15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42DF" w14:textId="670AC2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4A9D" w14:textId="22C7DA4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3B4ECA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8DF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F5D8" w14:textId="680E44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2958" w14:textId="066A2A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18EC" w14:textId="31EA5B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C444" w14:textId="06CD0C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36D4" w14:textId="037359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197D" w14:textId="7B3E17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5AC47" w14:textId="182B02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C76E" w14:textId="1873289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157 178,00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A42C" w14:textId="44FD6EE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0454" w14:textId="49944F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C3EA" w14:textId="59B191C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A0BB" w14:textId="0C329AB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0092F2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219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1337" w14:textId="0C656D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06C4" w14:textId="2A3490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4240" w14:textId="3DA7AA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822B" w14:textId="644BE1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7B45" w14:textId="4E10209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E321" w14:textId="5BC023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3365" w14:textId="752706E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6B55" w14:textId="6DBCE5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216 442,00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53DA" w14:textId="7540F3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9FF9" w14:textId="57D9EE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DBC4" w14:textId="5E9C17F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AC8A" w14:textId="25507F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0E66855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EEB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A145" w14:textId="1C39303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B626" w14:textId="58FC77F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A0BA" w14:textId="689316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000" w14:textId="6DD1EE5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5771" w14:textId="29B10C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2BD7" w14:textId="083C00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BD43D" w14:textId="00F96D7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E8D2" w14:textId="638FE2A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193 252,00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B71F" w14:textId="7BE804A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239D" w14:textId="0F085A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018C" w14:textId="4E8038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2497" w14:textId="280234E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195CEEE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568D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389C" w14:textId="77B419F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AD43" w14:textId="535524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AF17" w14:textId="046DA63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F7B3" w14:textId="7D8D84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48B3" w14:textId="391BA0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720" w14:textId="73D9E7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EDAA" w14:textId="099F767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5E95" w14:textId="281C083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54 111,00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736F" w14:textId="458FE9B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76C74" w14:textId="3D0657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4CD3" w14:textId="3749E0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F459" w14:textId="283112E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37D1F3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4DB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235F" w14:textId="7DAFB7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CEB4" w14:textId="593206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850B" w14:textId="6F351E6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AC92" w14:textId="63DD814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3203" w14:textId="43B4A1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4FD1" w14:textId="03A10A3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DDA4" w14:textId="5411CE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2B8D1" w14:textId="3A213A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386 504,00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F469" w14:textId="4A261B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50262" w14:textId="32FAD2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6A2F" w14:textId="5B75C44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4BF1" w14:textId="4FF704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C2D7C25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33F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452D" w14:textId="526AD0C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9CE6" w14:textId="66D8781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453" w14:textId="19834E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75CB" w14:textId="5D69C6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A4B8" w14:textId="3DE19A7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9E" w14:textId="12F01BA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34012" w14:textId="2061ADA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B0E1" w14:textId="1F5D87A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302 761,00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8660" w14:textId="5E4F03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AD42A" w14:textId="1837FC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0715" w14:textId="36E564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7077" w14:textId="193CDD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B36A132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5509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F995" w14:textId="4F0E5F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B5A1" w14:textId="757A081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9591" w14:textId="6594CD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985E" w14:textId="18AF645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2CF0" w14:textId="1BA81F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9E0C" w14:textId="1BBF65E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084E" w14:textId="18B4D6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058ED" w14:textId="0252AFC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157 178,00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459A" w14:textId="6C925A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060E" w14:textId="459E31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0A26" w14:textId="60D848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1D15" w14:textId="6469D04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8BB775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CAA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AAE1" w14:textId="4A68C23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72BF" w14:textId="2FEF59D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F0A4" w14:textId="0C56B7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8298" w14:textId="75CD18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1D8" w14:textId="582F1D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2708" w14:textId="2281689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3665" w14:textId="5995D1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AE62" w14:textId="04A59F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E2CE" w14:textId="63869C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E6C2" w14:textId="3E25AC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65DD" w14:textId="464EF5E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8A67" w14:textId="5E3BD3F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EF70E88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FD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162B" w14:textId="3840788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3468" w14:textId="1C5D01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49E1" w14:textId="371439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1D3E" w14:textId="1DEEF6A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D1ED" w14:textId="7379815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5B6C" w14:textId="1763DF8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0E7C" w14:textId="6D8391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7320" w14:textId="5E6596F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65 706,00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C88C9" w14:textId="6B7438B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7218" w14:textId="64B1E5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CBDA" w14:textId="17CDCC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2877" w14:textId="4D1CAF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ED07A0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652D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4D3B" w14:textId="607683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C120" w14:textId="3DA2F71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C9A8" w14:textId="2FEE39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147C" w14:textId="6117047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CCCF" w14:textId="4B126C1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1378" w14:textId="1CC9B70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9625" w14:textId="017F470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E216" w14:textId="46235A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14E5" w14:textId="0AD3EB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8A28" w14:textId="7F09C3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E8D6" w14:textId="349676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3E72" w14:textId="0B5258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4CCBDB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0803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1310" w14:textId="710703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A97" w14:textId="352A408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DB29" w14:textId="30F9EED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899" w14:textId="7F4C23E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0437" w14:textId="270AAD3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9BA0" w14:textId="5FA4BF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4DD3" w14:textId="4E63948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80" w14:textId="1977F1C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D524" w14:textId="5D44F5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804D" w14:textId="398CF02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C29D" w14:textId="6EE5B8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D0D86" w14:textId="7DD280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2E8CC92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4B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B4EF" w14:textId="0FA4D7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2537" w14:textId="41F883E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9A80" w14:textId="75E9355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1370" w14:textId="0EB0578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A1F3" w14:textId="1E1B62F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E78E" w14:textId="1BB04D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0B3A" w14:textId="55A1160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8556" w14:textId="62D386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2935" w14:textId="1FD5FF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9E7C" w14:textId="6FBC80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FD8C8" w14:textId="2D8B63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5369" w14:textId="5779C6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5D3380A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65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03FE" w14:textId="75BFBF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F6B2" w14:textId="5815725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F92E" w14:textId="49D15E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56D8" w14:textId="001CC91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5D22" w14:textId="6B5AFB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B1D3" w14:textId="1C62D1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C8A4" w14:textId="16046B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FF03" w14:textId="2744ED3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96 626,00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0236" w14:textId="428B1FF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AF93" w14:textId="6E5655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9211" w14:textId="012AF6A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34CBA" w14:textId="68446B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1E87C17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183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FC2C" w14:textId="23E8BE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1F2A" w14:textId="32E381D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7FC7" w14:textId="5CF9D62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AFF6" w14:textId="779A3C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52D3" w14:textId="730F4D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3634" w14:textId="2D1BC8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42A8" w14:textId="1DD9D4F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F1BC" w14:textId="6E7A27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172 639,00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96D0" w14:textId="48CAB61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510C" w14:textId="23B814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2EFF" w14:textId="67FC25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CD5E" w14:textId="4F3878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B35E20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829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3EB6" w14:textId="4486970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B431" w14:textId="7A5C60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A12D" w14:textId="44E086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3256" w14:textId="7486D6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1CD" w14:textId="73E8EB5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8709" w14:textId="4998A0E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046A" w14:textId="7F6177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2D6D" w14:textId="15FE830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172 639,00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D7D0C" w14:textId="5944F5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1605" w14:textId="459D8CB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7D6F" w14:textId="482BAC2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8C6F8" w14:textId="4E7861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20213BA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CAEB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43DB" w14:textId="7B3DBBA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0205" w14:textId="0A55E7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755F" w14:textId="1C9C9C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AB94" w14:textId="3F38AB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4673" w14:textId="7C11B8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8304" w14:textId="4EE2609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171B" w14:textId="5DA0CA3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3ACF" w14:textId="5F0F3F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180 369,00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BBC11" w14:textId="7C796FE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99BC" w14:textId="59C6A9F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BF06" w14:textId="35723E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4196" w14:textId="7AE2ACF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05874B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805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652B" w14:textId="6511F2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FB42" w14:textId="7C8FB9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E9C" w14:textId="30D560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4545" w14:textId="04F05E7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56A9" w14:textId="1465A1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6F21" w14:textId="19E225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27BE" w14:textId="13B4764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8D4C" w14:textId="350ECD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27E64" w14:textId="0D2A8D1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9DBE" w14:textId="347352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4C93" w14:textId="472418E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9957" w14:textId="4EDC5B9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FB2CC28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58E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99D9" w14:textId="76B28B7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FBB1" w14:textId="3A9E40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7151" w14:textId="6413012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1D3A" w14:textId="482040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E3A8" w14:textId="185E5BA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769A" w14:textId="76EF0CF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D23A" w14:textId="4BD0CD1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CE493" w14:textId="76FA56D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54 111,00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854A" w14:textId="245823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2FF6" w14:textId="644578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BE688" w14:textId="58342F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7B40A" w14:textId="65182E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B8890ED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BDC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BFC1" w14:textId="6BC7E0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32FE" w14:textId="6DE9AAC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8FB" w14:textId="38489C0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45CE" w14:textId="5496CAB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A39E" w14:textId="37EC2A0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8538" w14:textId="7A14E39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87E40" w14:textId="0E6C3FF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2CFA" w14:textId="7F01A8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40 980,00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307D" w14:textId="69DFE43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F1B2" w14:textId="4D41FB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FBAD" w14:textId="775567F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F6AA" w14:textId="228263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87DF10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C4A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9AAC" w14:textId="7F348C0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A32E" w14:textId="1DECA4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0EB9" w14:textId="1A5DCF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871" w14:textId="1BF9BF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CD8" w14:textId="574189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737D" w14:textId="083856A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2DCC" w14:textId="7461B75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A51B" w14:textId="3BFB0A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21 953,00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DDEB" w14:textId="63C42B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436F" w14:textId="77B54C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C29C" w14:textId="013341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8082" w14:textId="266591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E49F0E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EE9B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AD70" w14:textId="218C34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891" w14:textId="1ACC6C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E537" w14:textId="2F5A29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2DD8" w14:textId="30F9850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A084" w14:textId="6F70CAC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DB1F" w14:textId="551FE7B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EEB5" w14:textId="4409D2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634F" w14:textId="5F87A23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8F79" w14:textId="47DA126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BC59" w14:textId="140121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98DA" w14:textId="0A62D62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AC3F" w14:textId="0CBE53F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4FB018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F69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8719" w14:textId="7CA8BEC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A32D" w14:textId="70AB45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A7B2" w14:textId="758FCFE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5A44" w14:textId="2926CA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AD41" w14:textId="502AA9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8C8D" w14:textId="0FBC78A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D378" w14:textId="4C6CEBC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58B1" w14:textId="493ECAF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5DAF" w14:textId="099E97C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E52E" w14:textId="2431564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F10C" w14:textId="13C7C9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434E" w14:textId="72840FD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4EA8FA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152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431F" w14:textId="4F612B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E0D0" w14:textId="5DBDCA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82A0" w14:textId="551CA07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FFA8" w14:textId="464575D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871B" w14:textId="71C7575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DDB0" w14:textId="076E2C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A2B1" w14:textId="28B2BA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866DF" w14:textId="7C0AE3F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5B8B" w14:textId="6BA52D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B7F0" w14:textId="3AD510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673A" w14:textId="1ADF09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CEB45" w14:textId="796D0DF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05D64E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E95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945C" w14:textId="67BD05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5A87" w14:textId="59892B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9CFF" w14:textId="7E49A3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C610" w14:textId="6A011DC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5571" w14:textId="47E08F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8CD1" w14:textId="0CF94E8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213AD" w14:textId="5346DE4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9C751" w14:textId="7DD67EA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324 663,00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1E75" w14:textId="60C9EA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328A" w14:textId="3D3A51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BCEF" w14:textId="01665A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D431" w14:textId="4EA2137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AFA2A5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74CC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7F63" w14:textId="3AD15C2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F9E7" w14:textId="0CC911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BF0D" w14:textId="18B6B9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2F09" w14:textId="350056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59E3" w14:textId="6902B02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FB5" w14:textId="272DCC7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77FF" w14:textId="230915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2FAD" w14:textId="3EA495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96 626,00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E8F8" w14:textId="2E82BCF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6C39" w14:textId="6897CD4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C9E8" w14:textId="22AA37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A538" w14:textId="770E613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CDE4E56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182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68E2" w14:textId="7DB421A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8257" w14:textId="027B864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0E17" w14:textId="57DBAC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2A99" w14:textId="2175D91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09CC" w14:textId="4115F40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A542" w14:textId="023EFA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C01F" w14:textId="45291B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5BBA" w14:textId="550007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A8B8" w14:textId="7D25520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D4C85" w14:textId="1BC848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7490" w14:textId="28E32E1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A7E2" w14:textId="0260558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49 000,00</w:t>
            </w:r>
          </w:p>
        </w:tc>
      </w:tr>
      <w:tr w:rsidR="00A94BC0" w:rsidRPr="00D061A2" w14:paraId="1D993BF2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0CC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692A" w14:textId="6D7F45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A8D" w14:textId="469CF1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1FB" w14:textId="0DF7A6F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AD9" w14:textId="70CE33D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174F" w14:textId="31A7A9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E852" w14:textId="082170F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7B97" w14:textId="05F700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159E" w14:textId="6FDA3F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05FF" w14:textId="22B89E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6D8EE" w14:textId="1FA121C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D25BB" w14:textId="48CD3E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8020" w14:textId="633F89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A94BC0" w:rsidRPr="00D061A2" w14:paraId="5D09BF35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11B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E982" w14:textId="039A3C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EBC1" w14:textId="4F1BF0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288D" w14:textId="7DD7B9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701B" w14:textId="57E398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F35" w14:textId="516E3D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9E19" w14:textId="0D4681F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4079D" w14:textId="64F406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E667" w14:textId="00B93AD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EB7D" w14:textId="5D12ED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EDBB" w14:textId="3A35AA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F82D" w14:textId="281E375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96A4" w14:textId="7905AB5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16 000,00</w:t>
            </w:r>
          </w:p>
        </w:tc>
      </w:tr>
      <w:tr w:rsidR="00A94BC0" w:rsidRPr="00D061A2" w14:paraId="7B99968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45D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765" w14:textId="37D002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950E" w14:textId="41FCF8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3258" w14:textId="20DF37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4844" w14:textId="2E5CAA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1A91" w14:textId="341172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98D" w14:textId="1C62BE9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7DFF" w14:textId="133781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8F6E" w14:textId="5374A2E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4919" w14:textId="3C995D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31A0" w14:textId="62AD165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B666" w14:textId="04B762F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106A" w14:textId="7C79EF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17 000,00</w:t>
            </w:r>
          </w:p>
        </w:tc>
      </w:tr>
      <w:tr w:rsidR="00A94BC0" w:rsidRPr="00D061A2" w14:paraId="1BA9134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F26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B508" w14:textId="253FC2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DCA8" w14:textId="1A0DFF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F053" w14:textId="26220B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6B16" w14:textId="0316E3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D0AE" w14:textId="201BED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B10" w14:textId="6A64B5C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BB536" w14:textId="349E52E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AEA2" w14:textId="38DF704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6AC5" w14:textId="6EE390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F363" w14:textId="2B3846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056A" w14:textId="544CD2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954A" w14:textId="415721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</w:tr>
      <w:tr w:rsidR="00A94BC0" w:rsidRPr="00D061A2" w14:paraId="1E78FC6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52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BBD5" w14:textId="28EDA27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07A" w14:textId="3F7E3BF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E07C" w14:textId="68CF6E4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B651" w14:textId="78C6D48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ED8E" w14:textId="7ED3984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6043" w14:textId="1686C5C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D7F6" w14:textId="4B5E03E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C851" w14:textId="70C7F5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9E00" w14:textId="422EA2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1FEB" w14:textId="120DA2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63E0" w14:textId="4ACFE42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3242" w14:textId="29F7D1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73 000,00</w:t>
            </w:r>
          </w:p>
        </w:tc>
      </w:tr>
      <w:tr w:rsidR="00A94BC0" w:rsidRPr="00D061A2" w14:paraId="601C869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B09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9CE8" w14:textId="301D07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3271" w14:textId="64B242D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01CD" w14:textId="25BB7A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ECC4" w14:textId="246175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E622" w14:textId="49DE5C2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7268" w14:textId="7282E33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C145" w14:textId="2253B00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4477" w14:textId="7F9446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5F3F" w14:textId="766DB7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E1CF" w14:textId="6A14B37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8796" w14:textId="24D661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409D" w14:textId="31E072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97 000,00</w:t>
            </w:r>
          </w:p>
        </w:tc>
      </w:tr>
      <w:tr w:rsidR="00A94BC0" w:rsidRPr="00D061A2" w14:paraId="0743A56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A77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856D" w14:textId="373576D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53C" w14:textId="191C8F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A94F" w14:textId="77B4AF4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EE80" w14:textId="69B56E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842E" w14:textId="706925F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D731" w14:textId="0CE226A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3DA8" w14:textId="5AF0ED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1B1E" w14:textId="67DF4F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1381" w14:textId="7CFAAC2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3241" w14:textId="37AB6A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9ACB" w14:textId="0F628A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D138B" w14:textId="101EAC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</w:tr>
      <w:tr w:rsidR="00A94BC0" w:rsidRPr="00D061A2" w14:paraId="2268161E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A3D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D000" w14:textId="46264BC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61AC" w14:textId="4635C7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DCE0" w14:textId="184625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4B9A" w14:textId="562045D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1EB3" w14:textId="2F2474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8500" w14:textId="2489636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583F" w14:textId="45B7085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83D7B" w14:textId="19C896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744B" w14:textId="3F3428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4E92" w14:textId="4EF955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EB0B" w14:textId="55B5C6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AB9" w14:textId="28D70F6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</w:tr>
      <w:tr w:rsidR="00A94BC0" w:rsidRPr="00D061A2" w14:paraId="6084D4E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50D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4C8C" w14:textId="4E56B9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82E7" w14:textId="700FF1E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D547" w14:textId="2EBFFB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B3DA" w14:textId="161EE8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685D" w14:textId="3AC118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C481" w14:textId="1CDA74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4123" w14:textId="03A63D8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9F00" w14:textId="1B9343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A12F" w14:textId="7B944E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8548" w14:textId="03A56D0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E2A4" w14:textId="3DBBEFB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6BFF" w14:textId="10A3E43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299 000,00</w:t>
            </w:r>
          </w:p>
        </w:tc>
      </w:tr>
      <w:tr w:rsidR="00A94BC0" w:rsidRPr="00D061A2" w14:paraId="72A51812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66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DCA8" w14:textId="7C53D07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FE8F" w14:textId="367292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9282" w14:textId="645C7E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67E9" w14:textId="4B5B0F4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1197" w14:textId="7F652C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8D52" w14:textId="6767DB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56DC" w14:textId="164D30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081F" w14:textId="2A434BE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04AB5" w14:textId="72C474E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B322" w14:textId="75C679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EDBA" w14:textId="690C4F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D243" w14:textId="31AAE4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230 000,00</w:t>
            </w:r>
          </w:p>
        </w:tc>
      </w:tr>
      <w:tr w:rsidR="00A94BC0" w:rsidRPr="00D061A2" w14:paraId="66E171EE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289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BF53" w14:textId="5A4013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868F" w14:textId="6740801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C04B" w14:textId="307E9F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B464" w14:textId="04B8590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548A" w14:textId="2F3CD9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27D8" w14:textId="4C6D3F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C7118" w14:textId="162AE2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87A5" w14:textId="0635B02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D4BA" w14:textId="54B37C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D34B" w14:textId="04CC18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910D" w14:textId="5D94AA8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9164" w14:textId="0637927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274 500,00</w:t>
            </w:r>
          </w:p>
        </w:tc>
      </w:tr>
      <w:tr w:rsidR="00A94BC0" w:rsidRPr="00D061A2" w14:paraId="21C0493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B809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25C9" w14:textId="24D17A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54E1" w14:textId="1357E1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12CE" w14:textId="2D69F0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539" w14:textId="54430A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741F" w14:textId="2AE9ED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AFFC" w14:textId="6B5BB8A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57E0" w14:textId="38C701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F3A2" w14:textId="459B40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5DB9" w14:textId="6FFF899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742C" w14:textId="394F479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A063" w14:textId="15FBAB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DF16" w14:textId="646D42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94 500,00</w:t>
            </w:r>
          </w:p>
        </w:tc>
      </w:tr>
      <w:tr w:rsidR="00A94BC0" w:rsidRPr="00D061A2" w14:paraId="41E80777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51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7603" w14:textId="317A59E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33B2" w14:textId="3DD8AC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0F00" w14:textId="3C5B5E1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CF2" w14:textId="18363ED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AA20" w14:textId="7414F8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AEC" w14:textId="6393C38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E32C" w14:textId="36C120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0BF6" w14:textId="2A0234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DBAC" w14:textId="319B26C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2044" w14:textId="282BB4F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8ED2" w14:textId="1D6CC9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D805" w14:textId="53832AC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A94BC0" w:rsidRPr="00D061A2" w14:paraId="1EB4BC1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D4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30A6" w14:textId="2FC9B68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3862" w14:textId="686B3F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C68B" w14:textId="75791D6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8C26" w14:textId="426B1B1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7CD9" w14:textId="21FC28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722A" w14:textId="6198CE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8D3A" w14:textId="3E42F0D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A6FC" w14:textId="291DEB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053D" w14:textId="7BD1287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D106" w14:textId="220A969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A12E" w14:textId="71175EF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3EED" w14:textId="0BB0E4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48 000,00</w:t>
            </w:r>
          </w:p>
        </w:tc>
      </w:tr>
      <w:tr w:rsidR="00A94BC0" w:rsidRPr="00D061A2" w14:paraId="721666D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4A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A67B" w14:textId="0B407A7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836B" w14:textId="43A7365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6555" w14:textId="00DCA54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2FF8" w14:textId="2BBCC64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884" w14:textId="040F11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501" w14:textId="51109F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11EC" w14:textId="6AF356A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33F2" w14:textId="05BA394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A102" w14:textId="5434EF1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99841" w14:textId="0DC49D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B6E1" w14:textId="4AD2331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913B" w14:textId="7CFEB6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F9162C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265B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675F" w14:textId="52B4A7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A14" w14:textId="779D1AD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7EA" w14:textId="611B1E4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6F39" w14:textId="6864FC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E90" w14:textId="052D41F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EE46" w14:textId="34498FF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CF1B" w14:textId="73D6B3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10E89" w14:textId="052465F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75B70" w14:textId="6067DA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9DFA" w14:textId="0B3F7F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3279" w14:textId="1DFB8D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51DB5" w14:textId="56802D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DAA66B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29D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82AF" w14:textId="0E6A5C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6265" w14:textId="2163EA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890B" w14:textId="113021C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485B" w14:textId="7E8DC5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B157" w14:textId="1FEF437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07D6" w14:textId="38FBAD0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5D2F" w14:textId="36A140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8FA4" w14:textId="2A2ACB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A6FEF" w14:textId="46DB34E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D6C7" w14:textId="628939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578D" w14:textId="455F0F0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8C18" w14:textId="6AD04E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218B59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BF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FEF1" w14:textId="546C88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DAF" w14:textId="62BDC2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DF43" w14:textId="24D43D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B44" w14:textId="7D5380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95F1" w14:textId="077823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161" w14:textId="26E864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EDF68" w14:textId="6C4CCC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8953" w14:textId="3C6684F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A0866" w14:textId="4406AD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0353" w14:textId="4F3AD7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71EE" w14:textId="1F7688B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64B8" w14:textId="21672D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A40CFE7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5E63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D175" w14:textId="0E38D08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5903" w14:textId="34A56FD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83F5" w14:textId="49C145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2CDD" w14:textId="169166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F279" w14:textId="6307B9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0424" w14:textId="3A5CE3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C067" w14:textId="52638DB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1BD7" w14:textId="189C93C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DA94" w14:textId="49DE24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2094" w14:textId="6A3452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AC2D" w14:textId="7452E0D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0F17" w14:textId="2A89CA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E1A5FFA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60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D2C0" w14:textId="033A4F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4CA" w14:textId="6EFEEE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1FCE" w14:textId="450B54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F695" w14:textId="5EBF615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764F" w14:textId="6F05BEF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C025" w14:textId="4A7BCF5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0045" w14:textId="0AF1EFB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0CB7" w14:textId="0ACE0C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BA46B" w14:textId="1DCA35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71D8" w14:textId="7182909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1E31" w14:textId="38F201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3CE2" w14:textId="372F21F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808349E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C44C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8693" w14:textId="26363A7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B60F" w14:textId="096D191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0C49" w14:textId="396803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EDCA" w14:textId="664E0F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391B" w14:textId="5BA7AA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A1E" w14:textId="4A3F03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EDAA" w14:textId="499747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E4149" w14:textId="6E66F6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8600" w14:textId="7F08A8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B133" w14:textId="0A3D24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CD78" w14:textId="66A8B9F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92332" w14:textId="71F2D25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870E71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6A3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96A5" w14:textId="0B7CCB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FE4D" w14:textId="4D996F4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98F5" w14:textId="124F0A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9F56" w14:textId="7D54A48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FC9" w14:textId="3339B3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8F0A" w14:textId="47AA0BA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578F" w14:textId="140268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FC7D" w14:textId="618DE0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24B3" w14:textId="1AFAED7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E9FF9" w14:textId="2773DF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EF17" w14:textId="23601C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4B2E" w14:textId="394511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F35E38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82B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A263" w14:textId="29CA4F9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5A9A" w14:textId="515BBEE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86FB" w14:textId="47B676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3E7F" w14:textId="3DF1135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B45" w14:textId="647FD4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9694" w14:textId="16FBF8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94AA" w14:textId="00F432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22FC" w14:textId="5B7070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0699" w14:textId="038BFA3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E863" w14:textId="2C09D1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D868" w14:textId="0FC0126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01B3" w14:textId="568E017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1A283F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D8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6A4F" w14:textId="20DAC6C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34DD" w14:textId="0407F7D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D14C" w14:textId="40BBB42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2BFC" w14:textId="7BFABC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3CC2" w14:textId="5D1A37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D2FD" w14:textId="51BF995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1F22" w14:textId="7F93F2D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326B" w14:textId="3E6B46D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0F42" w14:textId="348ABAC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2F65" w14:textId="492CD9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F60D" w14:textId="5893C47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520C" w14:textId="37E43F5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DA88A95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040E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7F0D" w14:textId="4A5F35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0598" w14:textId="419F54E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530A" w14:textId="18892FE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70A9" w14:textId="61FFB9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EEEB" w14:textId="2A6E56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7A06" w14:textId="65E9C38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0B0E" w14:textId="45FDF3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C785" w14:textId="53FE6E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EBF9" w14:textId="62F1667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5AD8" w14:textId="61F5A9B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D5F7" w14:textId="287BD4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3D7B" w14:textId="319F8CB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C63622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82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986" w14:textId="50E65D4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03EF" w14:textId="3095AF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C1E3" w14:textId="7981913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080A" w14:textId="7AAC86C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B07" w14:textId="47BB691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C487" w14:textId="7BBC82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5699" w14:textId="795126D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EBA6" w14:textId="09DD059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FE65" w14:textId="7F2BA0D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4048" w14:textId="47C6E43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F0F5" w14:textId="342D4F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C8F0" w14:textId="493F378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8D704A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AA9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95CA" w14:textId="19416B7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62C3" w14:textId="7DC57E8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C0C2" w14:textId="1C935B3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BE3A" w14:textId="5C1EBE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7256" w14:textId="22744C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4114" w14:textId="62A7A2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9593" w14:textId="64FFFA6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053D" w14:textId="540DB2A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AD105" w14:textId="2C8B0F0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1A12E" w14:textId="6DCC440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3EED" w14:textId="505A9B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BC13" w14:textId="3EFE320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B32266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A67B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836B" w14:textId="38D3209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555" w14:textId="16965B6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FF7" w14:textId="213E809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F884" w14:textId="75D84E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9500" w14:textId="063B804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11EB" w14:textId="33B496D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3F2" w14:textId="3F52BE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7A101" w14:textId="320B32F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9841" w14:textId="72AEC91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B6E1" w14:textId="3664E9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913A" w14:textId="58614FB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66D0" w14:textId="283B28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C33C97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73E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E3F9" w14:textId="0087992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A81D" w14:textId="6D0B373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4684" w14:textId="625164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F199" w14:textId="67908C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448A" w14:textId="2F5C9F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2052" w14:textId="0F6BAF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2E0D9" w14:textId="67E4057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D6CC" w14:textId="3139940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3496" w14:textId="08F09D0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4E95" w14:textId="11C59A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A025" w14:textId="64BD0D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6223" w14:textId="43B35B6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A55F33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BAE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26E9" w14:textId="52C7170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867E" w14:textId="3ACB24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8568" w14:textId="1E3FB0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EDE1" w14:textId="0C5C29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9766" w14:textId="46A2D4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E28C" w14:textId="6FAD89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DB12" w14:textId="6C89F0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FC95" w14:textId="6F904FF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1BF0F" w14:textId="0E578F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A7F9" w14:textId="501A3F2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C94E" w14:textId="19F579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2AAF9" w14:textId="79320FA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B8F1D1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563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3E7C" w14:textId="108EBC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0BBE" w14:textId="4ED7D9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2B1" w14:textId="49ACF6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92C1" w14:textId="0B80E3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E9E2" w14:textId="6AAE3B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28A5" w14:textId="393A104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F57F" w14:textId="458155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BB6A" w14:textId="038E58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BDC5" w14:textId="06D6595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0B2D" w14:textId="682D9F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AAAA" w14:textId="3947A74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3C90" w14:textId="0CE9F9C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3F072B8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E0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82EA" w14:textId="071F57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47AF" w14:textId="586F82E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0E5E" w14:textId="48FDFC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077D" w14:textId="52D3AF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09FF" w14:textId="1E0CFAD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4F55" w14:textId="73008F2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4599" w14:textId="10E68B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0D0A2" w14:textId="7780C51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865C" w14:textId="221558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310B" w14:textId="27E27E9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940A0" w14:textId="371F65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F47E" w14:textId="4A799F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475A6E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805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9CC4" w14:textId="36E333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DB27" w14:textId="453721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39BE" w14:textId="6F1972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E7F2" w14:textId="3E52D9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F20D" w14:textId="0B6484E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ACF8" w14:textId="2A4C3F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948A" w14:textId="0A33C4F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4215" w14:textId="4A2A35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F233" w14:textId="505EE7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6ED0" w14:textId="63DCF33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7E4B4" w14:textId="2E6AF77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7747" w14:textId="58A5824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BC29D1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C62D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8E47" w14:textId="6084A28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2324" w14:textId="5B5C1E1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04C0" w14:textId="77FB14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3084" w14:textId="76468D6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E79B" w14:textId="0BACD5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133A" w14:textId="009425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83E5" w14:textId="7D2955B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AA47" w14:textId="4E7405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4794" w14:textId="53F297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ADD2" w14:textId="1CB3448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F57B" w14:textId="24591B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73F41" w14:textId="0987A8D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D80F61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8A1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6F70" w14:textId="3466318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FD9F" w14:textId="4F85E8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7FBF" w14:textId="5F24DBF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AB11" w14:textId="2416B1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6C23" w14:textId="15B1B0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670F" w14:textId="5CDFCDF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9D76" w14:textId="2A4367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B11A" w14:textId="10EDB1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0864" w14:textId="09B2345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7A4EB" w14:textId="148F655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E94E0" w14:textId="5C2EC19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2367B" w14:textId="08C5D70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A396F1E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598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6336" w14:textId="28D64C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0070" w14:textId="4030973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78CB" w14:textId="2326FD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CEC0" w14:textId="29D4A7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85C7" w14:textId="5E36F4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D798" w14:textId="7D57BB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B3D2" w14:textId="09F940F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2B58" w14:textId="29B3550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C7AF" w14:textId="5FD1DE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4098" w14:textId="1155E43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CDA8" w14:textId="271FACE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5B1F" w14:textId="0539CF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5D8C282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29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478A" w14:textId="15D550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3634" w14:textId="336E87B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1DCA" w14:textId="3259D0B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15C" w14:textId="3AA82C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149B" w14:textId="60C41E6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2D4A" w14:textId="5ECE7A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4574" w14:textId="7F7555C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3740" w14:textId="324DDFF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705C" w14:textId="7094C2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58A8" w14:textId="16049FD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F9B4" w14:textId="4A7478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2B9C" w14:textId="713EF92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1E3024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FF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0F4B" w14:textId="17E9FB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A4EA" w14:textId="066DDA3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515E" w14:textId="3F5840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4B02" w14:textId="37BAB8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469E" w14:textId="114085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12C3" w14:textId="734D9F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83F5" w14:textId="32DEFC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FB90" w14:textId="03ED71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8793" w14:textId="47151C7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D816" w14:textId="0FF2BB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9AFC" w14:textId="6E03B06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8AF6" w14:textId="1E9306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9D804DD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D12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C471" w14:textId="097FA1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FAA4" w14:textId="0060AF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4C61" w14:textId="1828B1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072C" w14:textId="6C3B1A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E5F8" w14:textId="32871F4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43C5" w14:textId="04C6C7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2ACE4" w14:textId="6EFB0A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F75E1" w14:textId="58D786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046B" w14:textId="5F5FD1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41E1" w14:textId="7A05EBF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39BD" w14:textId="5039F4F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022B" w14:textId="5A767A6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74B05B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293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A566" w14:textId="0E4355E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0549" w14:textId="4843627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8316" w14:textId="5C268B5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93FE" w14:textId="4DBC3C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F88" w14:textId="497C41C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A2C7" w14:textId="3EF331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7521" w14:textId="1EB2F3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1562" w14:textId="12AD927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1265" w14:textId="27D7E7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57BD" w14:textId="20D023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C1D8" w14:textId="6BE7F82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44E6" w14:textId="3D27B13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FB9EF7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44D9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01E4" w14:textId="36C60B3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3F21" w14:textId="66A8B8A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A6B" w14:textId="71C00A8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CB8A" w14:textId="6F60913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577" w14:textId="66AEEE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4D7C" w14:textId="600CEF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8448" w14:textId="0748B7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B01F" w14:textId="6B48A7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79BE" w14:textId="5D5DCA7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37C1" w14:textId="722E16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B6C2" w14:textId="6D24ADD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33E8" w14:textId="332ED46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8C6410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C48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B80" w14:textId="269804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DC07" w14:textId="30F872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B9CF" w14:textId="463C84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F5B0" w14:textId="1AA23E4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69AE" w14:textId="5D3B66E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514" w14:textId="4AE6BE1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6D9F" w14:textId="6916062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4242" w14:textId="1116AD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9B1E" w14:textId="2E1675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B022" w14:textId="2EA97C0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C0D9" w14:textId="370789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01D06" w14:textId="373ABF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643AB7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845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507F" w14:textId="63E25C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0B00" w14:textId="7E05DC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EA5F" w14:textId="41DF58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2384" w14:textId="304835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5318" w14:textId="5D3C7BC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BF40" w14:textId="74657B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B391" w14:textId="238685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C027" w14:textId="744580E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8963" w14:textId="296EB91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600D" w14:textId="17C08B5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9854" w14:textId="50AE61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9C4E7" w14:textId="4CDE22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995C1DD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AB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FAC8" w14:textId="00E8A1C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A552" w14:textId="7794253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0C63" w14:textId="09639BF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0462" w14:textId="4D6376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1C50" w14:textId="7BBE2F7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F484" w14:textId="4A2F59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0426C" w14:textId="7071D92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F43C" w14:textId="159972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9B2E" w14:textId="3AB922D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1770" w14:textId="6B7B05F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1AD3" w14:textId="69A1EAB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E34D" w14:textId="03B5673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4B17D0A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FA4D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2C98" w14:textId="614647F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AE24" w14:textId="60434FB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7CA2" w14:textId="1155941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3FB9" w14:textId="6DB95F5C" w:rsidR="00A94BC0" w:rsidRPr="00A94BC0" w:rsidRDefault="00B70BD6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7320" w14:textId="1B1F1F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6112" w14:textId="13FC05F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F68F" w14:textId="467DE84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B215" w14:textId="674445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872EC" w14:textId="411CE7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906A" w14:textId="0CE2F0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13B0" w14:textId="79345C0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3754" w14:textId="68BB08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A602E9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B53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A485" w14:textId="6A33AB6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5C3B" w14:textId="5B44AC2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1C13" w14:textId="748DEE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A2C" w14:textId="4BF9EB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9896" w14:textId="0406480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7AB9" w14:textId="0006317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AE8F2" w14:textId="08A3DAC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7484F" w14:textId="110BC6A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C19C" w14:textId="0BD0C01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5F61" w14:textId="626513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E0AE" w14:textId="5AB670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6840" w14:textId="240771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36869D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8B2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723E" w14:textId="4C88547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74A9" w14:textId="251E20A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63D1" w14:textId="0FD811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3365" w14:textId="6F1593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E2A" w14:textId="29C0BDE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607F" w14:textId="6242F58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9672" w14:textId="3DD314D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50A1" w14:textId="65D438A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19AF" w14:textId="198F2F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4FAE" w14:textId="25145B0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787D" w14:textId="18F4FE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28AD" w14:textId="09E391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6AAA1B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8CB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017C" w14:textId="7A5F18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AE71" w14:textId="2D4C604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E7F6" w14:textId="6615E9A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A13" w14:textId="71B129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F58" w14:textId="349A5C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801" w14:textId="20D4A5F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B414" w14:textId="18EF7E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2488" w14:textId="36D972B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30E7" w14:textId="4F122E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C9EF" w14:textId="07820C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C2A0" w14:textId="23170B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1DB5" w14:textId="46148CF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90A2A2A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BD39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F6D7" w14:textId="1D71EFB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8CB8" w14:textId="3705706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3700" w14:textId="66B713F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D1C4" w14:textId="1885A2B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3315" w14:textId="59BFA12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6F2A" w14:textId="2796B6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8837D" w14:textId="5BF486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1518" w14:textId="4EE445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2CE3" w14:textId="263C067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5BAEA" w14:textId="67D094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04A32" w14:textId="47E50A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B39ED" w14:textId="38C2D7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6A0D38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6AC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D56A" w14:textId="25D6F91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924" w14:textId="431E59F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212D" w14:textId="7E6D5F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8201" w14:textId="44E429C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4537" w14:textId="00245A3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3B8D" w14:textId="0DA6BB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71B5" w14:textId="5083CD1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EC4B" w14:textId="6B608FD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D448" w14:textId="727BAB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C297" w14:textId="0D5E4AE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2565" w14:textId="756B20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8E59" w14:textId="29CCD5B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A63486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00B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21D5" w14:textId="323041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A872" w14:textId="0048BC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DC81" w14:textId="7AA3624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1874" w14:textId="0176E5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00F1" w14:textId="494DB11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FF7B" w14:textId="448FA3A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FB09" w14:textId="5586D4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4A94" w14:textId="308982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0674" w14:textId="2651EE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5F30" w14:textId="30386FE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A67A" w14:textId="002A005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381B2" w14:textId="665B89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EC8BC2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8C5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2DBE" w14:textId="60BDB90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8BB8" w14:textId="696FD0C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E66F" w14:textId="462675E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334D" w14:textId="01A8511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D7EE" w14:textId="313B6B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FD3" w14:textId="4FA04A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3DBE" w14:textId="535937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5E90" w14:textId="20BA34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B186" w14:textId="226DA92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3B25" w14:textId="63FE2F1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CFA3" w14:textId="2961E9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67D9" w14:textId="2C4DE3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2D876DD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F9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54E5" w14:textId="432A9B1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9927" w14:textId="548C1E4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D58" w14:textId="6A33890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36 947,00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1A15" w14:textId="1E72D6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6B8D" w14:textId="3698C96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C47C" w14:textId="1E7311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8EBB" w14:textId="3F75B46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C72ED" w14:textId="2196AD4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C384" w14:textId="2C818E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7B7D" w14:textId="014A4FB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50C3" w14:textId="1AE02D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2753" w14:textId="254D4F9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2DDE65A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E2B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4592" w14:textId="21F2DE9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C9A1" w14:textId="7D52CF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0C4A" w14:textId="1D4B3CF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54D0" w14:textId="6CFC400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98E9" w14:textId="243182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0B52" w14:textId="1A58B10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191C" w14:textId="578D33D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3C96" w14:textId="5F0B6D9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122C" w14:textId="54781E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E6FE" w14:textId="1F3932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8347" w14:textId="705667C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0EF1" w14:textId="3DD81B7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B37F77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A6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635A" w14:textId="26A2FD9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64E9" w14:textId="55E7AE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2A17" w14:textId="609CBB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22 816,00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A07A" w14:textId="340ED4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4648" w14:textId="380AFB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0973" w14:textId="184E57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840E" w14:textId="107CB66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C98D" w14:textId="1B6F7E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1677" w14:textId="1F63BE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FB0F8" w14:textId="507D09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D67C" w14:textId="67E8049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53C53" w14:textId="4B05D6A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D37BFF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979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FDCE" w14:textId="3A0963F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9730" w14:textId="154BFE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CDA1" w14:textId="3C662E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22 816,00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4E04" w14:textId="1F60E8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AF98" w14:textId="63D16A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2046" w14:textId="73ECCE2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1744" w14:textId="5EACD5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4C84" w14:textId="2793FA0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425D" w14:textId="72EB10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BE87" w14:textId="3EDDDB5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2B98" w14:textId="6034E3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A24EE" w14:textId="67FA8E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E7435D5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2F3B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CA7D" w14:textId="123CAD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185F" w14:textId="3CE9B8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AAC4" w14:textId="1E681D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141 887,00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C1CC" w14:textId="6D62E6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897A" w14:textId="063AB3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C30B" w14:textId="1511BD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E5FE6" w14:textId="64AC6AD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F1C4" w14:textId="458BD1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C5AB" w14:textId="1FFDD1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0651" w14:textId="676509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1910" w14:textId="2A2CF6D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120CE" w14:textId="1A055C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04A2BD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12A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8EA0" w14:textId="5AA984C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50A4" w14:textId="34571A7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661E" w14:textId="218FF3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119 388,00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4BC4" w14:textId="0C9EF0B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60E3" w14:textId="488674A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D7A1" w14:textId="693502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1C4B" w14:textId="31AEDE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5D29" w14:textId="1C8DEB6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C7A9" w14:textId="0B8C380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6918" w14:textId="1D4DBF6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C198" w14:textId="4AB3C27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B211" w14:textId="6D38C52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EEA1E5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AB26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8973" w14:textId="35EFFB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6E7" w14:textId="529CB0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1BDC" w14:textId="60258F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AEFF" w14:textId="1BF2E3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51F0" w14:textId="501DE8F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5435" w14:textId="2680041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3E03" w14:textId="182A639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2BAE0" w14:textId="2D3C55C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0FA6" w14:textId="7EB381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18D7" w14:textId="386086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B929" w14:textId="478256C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378D" w14:textId="6E492D5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0DF3645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0FFC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88F" w14:textId="085E7E1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0C3" w14:textId="2C18E7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85F" w14:textId="5284E8F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450D" w14:textId="4FEB704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FD55" w14:textId="164028D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7827" w14:textId="366C9FE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3493" w14:textId="003EE6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E563" w14:textId="081C27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D5B7" w14:textId="3B29923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A3A6" w14:textId="299254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ECCC" w14:textId="44DA8BA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319D" w14:textId="0F2C6E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9D24FC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ADA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2560" w14:textId="368956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194" w14:textId="4DCF2C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C1A" w14:textId="1FEFC0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0A44" w14:textId="4BBFA2C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754" w14:textId="11D4CF1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787A" w14:textId="2C1A5A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9451" w14:textId="09FDD91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E9E1" w14:textId="6A7D8F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4195B" w14:textId="6E00E7D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8FE0" w14:textId="09B3C8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64 390,00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59B7" w14:textId="33CBA9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BD69" w14:textId="272CD8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8759906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E3F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B43D" w14:textId="7E67974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8404" w14:textId="67241E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7108" w14:textId="6FC1FA6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292D" w14:textId="7FB018A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AB6A" w14:textId="21ADE9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FC51" w14:textId="27D7339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7E2D" w14:textId="05E33CA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5A85" w14:textId="799B15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4F73" w14:textId="4D96D39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ABEB" w14:textId="33FD77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3389A" w14:textId="2E3FE3A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F4ACE" w14:textId="640D66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63DA20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735E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9E1C" w14:textId="711EEE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8486" w14:textId="4AA38C3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C5E6" w14:textId="7F45D9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B64" w14:textId="35B578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9611" w14:textId="0DD372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E2BE" w14:textId="03EB526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6152" w14:textId="75C5B8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7FE0" w14:textId="3D45BF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7C3C" w14:textId="37CAE07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C4B1" w14:textId="18CAA2A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8B4D" w14:textId="7D134B3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CA03" w14:textId="6838759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25B27F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86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68D" w14:textId="5903CC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B360" w14:textId="01D43E4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2D88" w14:textId="4666A61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BB6E" w14:textId="6AFE172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6311" w14:textId="30CADB0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89E5" w14:textId="71418DA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06CF" w14:textId="7AE4585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0D43" w14:textId="251F15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A9EB" w14:textId="348A580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6967" w14:textId="4519EAD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93D67" w14:textId="3A5FD8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7FF9" w14:textId="0A1150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63131E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EAF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677F" w14:textId="55524F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E4B" w14:textId="51CC44B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7DD6" w14:textId="2474E0C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7C98" w14:textId="32DFB9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4D1" w14:textId="4BDE948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B858" w14:textId="34F55A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C00AE" w14:textId="438CC8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DEA9" w14:textId="0B00CB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F639" w14:textId="114C55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DA14" w14:textId="389825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8DE00" w14:textId="3FE6AD5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6A55" w14:textId="0F9548F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EA1E717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11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C89C" w14:textId="6D1BE09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BB54" w14:textId="61843D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30E6" w14:textId="3441F4D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7EA" w14:textId="2933660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261E" w14:textId="33DD6EA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F2AA" w14:textId="50EA2C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2C36" w14:textId="42AB70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0642" w14:textId="461A579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E886" w14:textId="446A153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2084A" w14:textId="7B9E8F0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CDC8" w14:textId="0CE2A7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55C3" w14:textId="6E49B2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99A9A5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19C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D903" w14:textId="1C459B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0BAC" w14:textId="356E42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BF8B" w14:textId="62066C1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0D38" w14:textId="2B6EC8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C908" w14:textId="540C4F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E769" w14:textId="774346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8720" w14:textId="6B00F73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CAB0" w14:textId="1F1844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A9A2" w14:textId="0112893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BB0A" w14:textId="087549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4CF8" w14:textId="3F27BCE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93DF" w14:textId="7287D32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9EC63C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A2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2A0" w14:textId="5FBC323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977D" w14:textId="51DE76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5533" w14:textId="5E7385F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679C" w14:textId="10E6A9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9C99" w14:textId="50F57B0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53A6" w14:textId="7C014E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FEBF" w14:textId="592949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872F" w14:textId="1FFCCC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C67A" w14:textId="403AD2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28B2" w14:textId="129F53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2C41" w14:textId="2BA78A3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C6931" w14:textId="556E72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B74F32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ACC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CA40" w14:textId="09273D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B412" w14:textId="4168483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E092" w14:textId="58A6F5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0632" w14:textId="18302C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9F1A" w14:textId="0B3106C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9ADD" w14:textId="7EC6FE5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D1C7" w14:textId="72DE025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96953" w14:textId="4A0DB69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A9188" w14:textId="0B220AE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FC53" w14:textId="340A2B0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E7E6" w14:textId="052141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4409" w14:textId="67DA87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1D8C39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BA0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4654" w14:textId="458ADFE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EFAB" w14:textId="7BBB8E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2853" w14:textId="65626D6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AA47" w14:textId="0C0B9F9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537D" w14:textId="34F582C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B941" w14:textId="1163BC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DBA19" w14:textId="49A5CA0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0F80" w14:textId="784362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60BD" w14:textId="4C23D6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1831" w14:textId="15DC497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C813" w14:textId="3EFA971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4430" w14:textId="2E83572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D7046E2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90F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2447" w14:textId="7FB3281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9BBF" w14:textId="1714F7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D410" w14:textId="1A5A916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5650" w14:textId="1F89B8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F24" w14:textId="0179A45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F4C5" w14:textId="6E88942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0859" w14:textId="32A12F2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F35EB" w14:textId="6C9BF8A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4E50" w14:textId="369F67E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3A05" w14:textId="1C6154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751D" w14:textId="5CFAF3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7BDB" w14:textId="225690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45F0F7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FE6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1472" w14:textId="6DF238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12E2" w14:textId="007F69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4E28" w14:textId="32FDD4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1724" w14:textId="4EBD88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AC47" w14:textId="581F64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DE5B" w14:textId="3B6FC9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3C9A" w14:textId="475FAC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96DF" w14:textId="3C5B9D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EA1F4" w14:textId="21B7CDB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0FA3" w14:textId="235CA9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E61D" w14:textId="34D5AAB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B0CA" w14:textId="0402ACE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1F23E4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5B13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9D8C" w14:textId="75B021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0629" w14:textId="00F7FCA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27DD" w14:textId="44A43D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2260" w14:textId="6BE7995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597" w14:textId="2EF27C6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9E17" w14:textId="328C66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C933" w14:textId="279BD8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27222" w14:textId="20C3349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5C90" w14:textId="7BC5409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F4D3" w14:textId="594B185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2DCE" w14:textId="30F108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E1BA" w14:textId="29E333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11357EE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CAF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A34" w14:textId="0C3E09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EBC8" w14:textId="430647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1A1F" w14:textId="62EE298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CF28" w14:textId="65BC54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1EB4" w14:textId="0512A7A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ABE5" w14:textId="06491E0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3520" w14:textId="37B62A7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EAAA" w14:textId="628853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2DA9" w14:textId="22F3678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852F" w14:textId="6ED7CE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73F47" w14:textId="681C0A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7384" w14:textId="16DE208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E5894CD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428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A1F0" w14:textId="62923F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41D0" w14:textId="1FAAFDA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A94B" w14:textId="7DD1BC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8F30" w14:textId="724C477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28B1" w14:textId="735FAA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B257" w14:textId="36DE48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9B9C" w14:textId="3814493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67A4" w14:textId="7D49EB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F2B8" w14:textId="17CAEEF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50B0" w14:textId="5F3D8D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5397" w14:textId="57742F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B806" w14:textId="1F40F5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73AA6F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F0C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D081" w14:textId="1A09D62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A321" w14:textId="066948C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00A7" w14:textId="101892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FFE8" w14:textId="19AC39B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16B6" w14:textId="7F2FD16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1D23" w14:textId="1B0354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7E91" w14:textId="6880B8F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32A7" w14:textId="2D452BF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1106D" w14:textId="51B427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04AE" w14:textId="075771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744F" w14:textId="40B3D7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C029" w14:textId="4E6B83E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70E7296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CCF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FB24" w14:textId="0DB035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84FE" w14:textId="3BFB578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FA49" w14:textId="345A62E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9FA9" w14:textId="0A906D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C168" w14:textId="61D1AC1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704D" w14:textId="2996AC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BF252" w14:textId="43C4AF6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BFE0B" w14:textId="6B8AA8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C610" w14:textId="417820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1407" w14:textId="388C06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1D91" w14:textId="6EDDF21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3964" w14:textId="539DF67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9E961A0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ECB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E4A5" w14:textId="6E04E2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88AE" w14:textId="4C61477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AF2" w14:textId="4AFEAC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2E14" w14:textId="2736B89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7687" w14:textId="795352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FAE6" w14:textId="31B778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2BEF" w14:textId="0C9442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65CB2" w14:textId="2EC316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EF95" w14:textId="0D3D140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F594" w14:textId="7B35ECC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F0F6C" w14:textId="5EC9ED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8837" w14:textId="03AC2BB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C76B053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11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40D1" w14:textId="7F1518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88FD" w14:textId="6766CD6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1D83" w14:textId="6DE254B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0EFF" w14:textId="1ED8ACB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0F66" w14:textId="7967108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8FD2" w14:textId="70CE067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26E57" w14:textId="01F28E7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CD9A" w14:textId="514F7F4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9084" w14:textId="71D1EA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16A9" w14:textId="1D2329A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A0ACA" w14:textId="690205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CC678" w14:textId="0DAAEE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A5D27AD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BF9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77FB" w14:textId="719353E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103" w14:textId="3C07158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47FC" w14:textId="76D15D2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BB8" w14:textId="58F009E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0E45" w14:textId="0BB876E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5165" w14:textId="4C84EC8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A71D9" w14:textId="3EB728A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E69B9" w14:textId="13A0791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BA84" w14:textId="0E527E6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51C4" w14:textId="0DC8632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90B1" w14:textId="5B9197C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8A87" w14:textId="7B7987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209ECB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807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8684" w14:textId="0045FA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44DB" w14:textId="17BA8ED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434C" w14:textId="6B07445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E3A" w14:textId="10D4E10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A4F5" w14:textId="51CA84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4C8F" w14:textId="14619B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BFAC" w14:textId="6159F30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0C63" w14:textId="52CC39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292E" w14:textId="7FCEFED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7CE3" w14:textId="4313646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ECA1" w14:textId="59FEDB3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9FFF" w14:textId="212BCD9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2385B6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7568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0ED1" w14:textId="287B6EE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4178" w14:textId="225970B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4E65" w14:textId="5C4651E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3C33" w14:textId="10C01B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639F" w14:textId="34E8F3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E3D" w14:textId="325243D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8BBD6" w14:textId="67D7F2F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AB3C5" w14:textId="6291728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5ACB" w14:textId="00E4969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E980" w14:textId="5C71F30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9F7B" w14:textId="1A84202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EC34" w14:textId="59D2D66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B65ECF2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A0C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3077" w14:textId="087823E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F8DA" w14:textId="04054F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C92A" w14:textId="5ABDFBE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47C4" w14:textId="45769D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1F9F" w14:textId="727F288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BC13" w14:textId="217F5C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1047" w14:textId="1342FB5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3270" w14:textId="0BB218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A078" w14:textId="4A6A2C7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F4C2" w14:textId="6637EBB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962A" w14:textId="0A5A2D8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7B03" w14:textId="4090BB4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E7B1AE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C50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569C" w14:textId="0B6C7D1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6EB2" w14:textId="5C0791F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7C35" w14:textId="29780D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B30E" w14:textId="7DAF52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E399" w14:textId="49FD964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3150" w14:textId="28C158D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7D8B" w14:textId="207AF33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1E8CE" w14:textId="27D2560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173A" w14:textId="4B3A655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F798" w14:textId="1A4D9F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4EDF" w14:textId="2EDBB2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93E3" w14:textId="3D609C7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2655E2D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9C3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6F01" w14:textId="3E5F29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335C" w14:textId="63D2284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1A86" w14:textId="10612BF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792B" w14:textId="7ADFED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5571" w14:textId="7BA8559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9C53" w14:textId="16F564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18E9" w14:textId="03E8844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66C2" w14:textId="0A28875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D838" w14:textId="4FDC063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E1F2" w14:textId="46E84DD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AF4B" w14:textId="5900133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BACB" w14:textId="72EE0F7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FB8037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93C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9B3F" w14:textId="31D3B34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9FF2" w14:textId="21907D7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DB83" w14:textId="3F2AD2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E6D6" w14:textId="68E29A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8D10" w14:textId="583D1AA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7940" w14:textId="3A123A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6F4E" w14:textId="3B342D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21F" w14:textId="5BB0D78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907C" w14:textId="2A4A7D9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BAFE" w14:textId="06C1C2C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762DD" w14:textId="5259545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81CB" w14:textId="4805222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F5D5639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BBD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A1A" w14:textId="07FB69B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F440" w14:textId="531352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2CEA" w14:textId="2751854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FBE8" w14:textId="7D72707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A02A" w14:textId="2A50B11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3D88" w14:textId="4F0ECD3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4ED1" w14:textId="74A6739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17B8B" w14:textId="30ACE5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789C" w14:textId="73F71A0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CED8" w14:textId="69AE03C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3E399" w14:textId="53D42B6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4817" w14:textId="0D930D0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8B632A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A79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DDF" w14:textId="5D66A45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3F79" w14:textId="45BCB58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C5EC" w14:textId="738C5D1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B4B7" w14:textId="6ADC61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C358" w14:textId="238B8DB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F244" w14:textId="6AC9F9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F8BD" w14:textId="3BC8B1F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42EC" w14:textId="1D60670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56E4" w14:textId="165DAC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25BE" w14:textId="22A991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DDB7" w14:textId="5E36F41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7A57" w14:textId="7D3EB8A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289C61B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CE0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F6E" w14:textId="6A3F7F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BF54" w14:textId="21118D3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AE1D" w14:textId="3963B63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7C01" w14:textId="41518A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1ABE" w14:textId="704DB1D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9F7A" w14:textId="4A5E17C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C47E" w14:textId="6FABC2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DFF3" w14:textId="2B400A7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66BD" w14:textId="52DE7BC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2513" w14:textId="3C3F677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F729" w14:textId="677243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AEA5" w14:textId="259B748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6D9027C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F5A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E43" w14:textId="57D244B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1291" w14:textId="38A3335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49E7" w14:textId="67F56B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D4E5" w14:textId="4D18680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34F3" w14:textId="3C5C998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2D5C" w14:textId="5966AAD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0F84" w14:textId="4779E17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26C6" w14:textId="29CACEB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261" w14:textId="64694FC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0506" w14:textId="37270E9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6C3B" w14:textId="70687E2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8DDFD" w14:textId="73BC148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C37AC34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2524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A49A" w14:textId="116B623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8F92" w14:textId="5FA3D19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B5E6" w14:textId="2AAC60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F493" w14:textId="31F0966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1D6" w14:textId="75C69AA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EEB1" w14:textId="0789DDE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CEDF" w14:textId="5F28AD9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214C" w14:textId="36989CD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923BF" w14:textId="17C5271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26A3" w14:textId="017A62E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00EC2" w14:textId="4F31B3F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169F" w14:textId="40D2592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077E772F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39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49EB" w14:textId="60B348F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673B" w14:textId="5902379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1860" w14:textId="451B873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18D5" w14:textId="4C1FA11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63D1" w14:textId="74732A0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2ADC" w14:textId="3E77242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FCE9" w14:textId="0120E78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38F5" w14:textId="665EDF8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F54" w14:textId="60B18AA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6891" w14:textId="1620AA0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4E5B" w14:textId="7E273FA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BE11" w14:textId="42C0FE1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3A225D21" w14:textId="77777777" w:rsidTr="00A94BC0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FD5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C7C4" w14:textId="00DFD8A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9ECB" w14:textId="26881A0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9D7F" w14:textId="4E5C16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0379" w14:textId="3DE57C0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4033" w14:textId="27D3FDF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DF7B" w14:textId="0078952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74A8" w14:textId="0AC3F73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3E5B" w14:textId="1AF052E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DD0F" w14:textId="10A816F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6489" w14:textId="1B8504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BEAD" w14:textId="5919D43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C3B2" w14:textId="4EEFABC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70EE2C6B" w14:textId="77777777" w:rsidTr="007F2B83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902E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22B4" w14:textId="3877E77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461B" w14:textId="4C8D47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539 998,00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573E" w14:textId="5B9D00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D2C5" w14:textId="312A06B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A2F7" w14:textId="3450AC3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9794" w14:textId="15EB9EF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C4EF" w14:textId="0B3EFDB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D931" w14:textId="0A97487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1ADF" w14:textId="68C3DCE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B068" w14:textId="3CFED52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465FE" w14:textId="1742F77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7D71" w14:textId="7F1CEE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617BD80F" w14:textId="77777777" w:rsidTr="007F2B83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D78F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59DF" w14:textId="2CE8448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A072" w14:textId="6598DAF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17 998,00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067D" w14:textId="1400C12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B16B" w14:textId="7BFFAB7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1EB3" w14:textId="1A6114E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A826" w14:textId="196C79C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7B97" w14:textId="71888B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3C22" w14:textId="1E502CEB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9A87" w14:textId="04D7F8A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ED08" w14:textId="6C6C05B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2A63" w14:textId="0724743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1A0B" w14:textId="1C8BD6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16C987D2" w14:textId="77777777" w:rsidTr="007F2B8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E32C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DBC9" w14:textId="7C157B2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8ED4" w14:textId="5F23587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669 998,00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2891" w14:textId="3BA42E8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C71" w14:textId="249AA58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E5C2" w14:textId="5BCCD86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FAA0" w14:textId="5C96AF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99FA" w14:textId="1BCEF1B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DB19" w14:textId="6D1ABDE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084C" w14:textId="35F5613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50FB" w14:textId="219FBB0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9EDB" w14:textId="07D69D9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D9B9" w14:textId="4F67629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6DD884E" w14:textId="77777777" w:rsidTr="007F2B83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F32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BEF" w14:textId="321D62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79CE" w14:textId="2C6808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29 998,00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C8F2" w14:textId="4C3F484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E873" w14:textId="32C48F7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2E9" w14:textId="39C02FC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D1CA" w14:textId="1CF6C36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7EE41" w14:textId="41B44BB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031C" w14:textId="3CCAB0B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3EA9" w14:textId="46EAE7A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0AC0A" w14:textId="3CC6A75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E2E2" w14:textId="2C0ED075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DD7B" w14:textId="4F5FEB2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52E5B4DB" w14:textId="77777777" w:rsidTr="007F2B83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717A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4197" w14:textId="508F1221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20 870,00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29D4" w14:textId="1BB764A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20 868,00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7A0A" w14:textId="2DCCF80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AB2C" w14:textId="2B55167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9326" w14:textId="7A4BA3D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DC51" w14:textId="42D9CD1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DC27" w14:textId="389ED98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9E01" w14:textId="410C03E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8466" w14:textId="04FDC7E7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1671" w14:textId="16EA9162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E1A3" w14:textId="3FD8136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1C54" w14:textId="5F6C1B3F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BC0" w:rsidRPr="00D061A2" w14:paraId="4DF2E01A" w14:textId="77777777" w:rsidTr="007F2B83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1671" w14:textId="77777777" w:rsidR="00A94BC0" w:rsidRPr="00241243" w:rsidRDefault="00A94BC0" w:rsidP="00A94BC0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C192" w14:textId="35E73566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D3AF" w14:textId="01F85F8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34 998,00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ABA6" w14:textId="515E23C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FFA9" w14:textId="238EF4EA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AFA4" w14:textId="3E567F43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F7BA" w14:textId="175D0768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698B" w14:textId="66F1E0FE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E492" w14:textId="685163A9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7E2B" w14:textId="1569401C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1C40" w14:textId="01CD335D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A9AEB" w14:textId="38382B50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F0C8" w14:textId="5DE25C34" w:rsidR="00A94BC0" w:rsidRPr="00A94BC0" w:rsidRDefault="00A94BC0" w:rsidP="00A94B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1C08F1" w14:textId="77777777" w:rsidR="006323DA" w:rsidRDefault="006323DA" w:rsidP="007E6939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36277971" w14:textId="77777777"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14:paraId="236ABEF1" w14:textId="77777777"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512BE3B0" w14:textId="5AE9FFFC" w:rsidR="002F4E92" w:rsidRPr="00772AF0" w:rsidRDefault="00404676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444">
        <w:rPr>
          <w:rFonts w:ascii="Times New Roman" w:hAnsi="Times New Roman" w:cs="Times New Roman"/>
          <w:sz w:val="24"/>
          <w:szCs w:val="24"/>
        </w:rPr>
        <w:t>ИП</w:t>
      </w:r>
      <w:r w:rsidR="00DE6F0A" w:rsidRPr="00DE6F0A">
        <w:rPr>
          <w:rFonts w:ascii="Times New Roman" w:hAnsi="Times New Roman" w:cs="Times New Roman"/>
          <w:sz w:val="24"/>
          <w:szCs w:val="24"/>
        </w:rPr>
        <w:t xml:space="preserve"> «</w:t>
      </w:r>
      <w:r w:rsidR="00C15444">
        <w:rPr>
          <w:rFonts w:ascii="Times New Roman" w:hAnsi="Times New Roman" w:cs="Times New Roman"/>
          <w:sz w:val="24"/>
          <w:szCs w:val="24"/>
        </w:rPr>
        <w:t>Носевич Л.А.</w:t>
      </w:r>
      <w:r w:rsidR="00DE6F0A" w:rsidRPr="00DE6F0A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C15444">
        <w:rPr>
          <w:rFonts w:ascii="Times New Roman" w:hAnsi="Times New Roman" w:cs="Times New Roman"/>
          <w:sz w:val="24"/>
          <w:szCs w:val="24"/>
        </w:rPr>
        <w:t>ул. Чайковского, дом 37, офис 19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C1544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C1544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мин., </w:t>
      </w:r>
      <w:r w:rsidR="00C1544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.02.2024</w:t>
      </w:r>
      <w:r w:rsidR="00DE6F0A" w:rsidRPr="00DE6F0A">
        <w:rPr>
          <w:rFonts w:ascii="Times New Roman" w:hAnsi="Times New Roman" w:cs="Times New Roman"/>
          <w:sz w:val="24"/>
          <w:szCs w:val="24"/>
        </w:rPr>
        <w:t>г.</w:t>
      </w:r>
    </w:p>
    <w:p w14:paraId="1BCAC35C" w14:textId="221267C9" w:rsidR="002F4E92" w:rsidRDefault="006659A0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9134A9" w:rsidRPr="009134A9">
        <w:rPr>
          <w:rFonts w:ascii="Times New Roman" w:hAnsi="Times New Roman" w:cs="Times New Roman"/>
          <w:sz w:val="24"/>
          <w:szCs w:val="24"/>
        </w:rPr>
        <w:t>ИП «DAMIR» г. Алматы, пр. Назарбаева, дом 272, кв. 12</w:t>
      </w:r>
      <w:r w:rsidRPr="0066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9134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9134A9">
        <w:rPr>
          <w:rFonts w:ascii="Times New Roman" w:hAnsi="Times New Roman" w:cs="Times New Roman"/>
          <w:sz w:val="24"/>
          <w:szCs w:val="24"/>
        </w:rPr>
        <w:t>48</w:t>
      </w:r>
      <w:r w:rsidRPr="006659A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9134A9">
        <w:rPr>
          <w:rFonts w:ascii="Times New Roman" w:hAnsi="Times New Roman" w:cs="Times New Roman"/>
          <w:sz w:val="24"/>
          <w:szCs w:val="24"/>
        </w:rPr>
        <w:t>16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4CB573E4" w14:textId="1CDDD0EC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>- ТОО «</w:t>
      </w:r>
      <w:r w:rsidR="009134A9">
        <w:rPr>
          <w:rFonts w:ascii="Times New Roman" w:hAnsi="Times New Roman" w:cs="Times New Roman"/>
          <w:sz w:val="24"/>
          <w:szCs w:val="24"/>
          <w:lang w:val="en-US"/>
        </w:rPr>
        <w:t>Sivital</w:t>
      </w:r>
      <w:r w:rsidR="009134A9" w:rsidRPr="009134A9">
        <w:rPr>
          <w:rFonts w:ascii="Times New Roman" w:hAnsi="Times New Roman" w:cs="Times New Roman"/>
          <w:sz w:val="24"/>
          <w:szCs w:val="24"/>
        </w:rPr>
        <w:t>-</w:t>
      </w:r>
      <w:r w:rsidR="009134A9">
        <w:rPr>
          <w:rFonts w:ascii="Times New Roman" w:hAnsi="Times New Roman" w:cs="Times New Roman"/>
          <w:sz w:val="24"/>
          <w:szCs w:val="24"/>
        </w:rPr>
        <w:t>Казахстан</w:t>
      </w:r>
      <w:r w:rsidR="00663665" w:rsidRPr="00663665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9134A9">
        <w:rPr>
          <w:rFonts w:ascii="Times New Roman" w:hAnsi="Times New Roman" w:cs="Times New Roman"/>
          <w:sz w:val="24"/>
          <w:szCs w:val="24"/>
        </w:rPr>
        <w:t>ул. Нурмакова, дом 1А</w:t>
      </w:r>
      <w:r w:rsidRPr="0066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134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9134A9">
        <w:rPr>
          <w:rFonts w:ascii="Times New Roman" w:hAnsi="Times New Roman" w:cs="Times New Roman"/>
          <w:sz w:val="24"/>
          <w:szCs w:val="24"/>
        </w:rPr>
        <w:t>16</w:t>
      </w:r>
      <w:r w:rsidRPr="006659A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9134A9">
        <w:rPr>
          <w:rFonts w:ascii="Times New Roman" w:hAnsi="Times New Roman" w:cs="Times New Roman"/>
          <w:sz w:val="24"/>
          <w:szCs w:val="24"/>
        </w:rPr>
        <w:t>16</w:t>
      </w:r>
      <w:r w:rsidRPr="006659A0">
        <w:rPr>
          <w:rFonts w:ascii="Times New Roman" w:hAnsi="Times New Roman" w:cs="Times New Roman"/>
          <w:sz w:val="24"/>
          <w:szCs w:val="24"/>
        </w:rPr>
        <w:t>.02.2024г.</w:t>
      </w:r>
    </w:p>
    <w:p w14:paraId="682BD901" w14:textId="4D3BBDC7" w:rsid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19">
        <w:rPr>
          <w:rFonts w:ascii="Times New Roman" w:hAnsi="Times New Roman" w:cs="Times New Roman"/>
          <w:sz w:val="24"/>
          <w:szCs w:val="24"/>
        </w:rPr>
        <w:t xml:space="preserve">- </w:t>
      </w:r>
      <w:r w:rsidR="009134A9" w:rsidRPr="009134A9">
        <w:rPr>
          <w:rFonts w:ascii="Times New Roman" w:hAnsi="Times New Roman" w:cs="Times New Roman"/>
          <w:sz w:val="24"/>
          <w:szCs w:val="24"/>
        </w:rPr>
        <w:t>ТОО «KazMed Almaty» г. Алматы, пр. Абая, здание 141, кв. 130</w:t>
      </w:r>
      <w:r w:rsidR="00463B19">
        <w:rPr>
          <w:rFonts w:ascii="Times New Roman" w:hAnsi="Times New Roman" w:cs="Times New Roman"/>
          <w:sz w:val="24"/>
          <w:szCs w:val="24"/>
        </w:rPr>
        <w:t xml:space="preserve">, в </w:t>
      </w:r>
      <w:r w:rsidR="009134A9">
        <w:rPr>
          <w:rFonts w:ascii="Times New Roman" w:hAnsi="Times New Roman" w:cs="Times New Roman"/>
          <w:sz w:val="24"/>
          <w:szCs w:val="24"/>
        </w:rPr>
        <w:t>08</w:t>
      </w:r>
      <w:r w:rsidR="00463B19">
        <w:rPr>
          <w:rFonts w:ascii="Times New Roman" w:hAnsi="Times New Roman" w:cs="Times New Roman"/>
          <w:sz w:val="24"/>
          <w:szCs w:val="24"/>
        </w:rPr>
        <w:t xml:space="preserve"> час. </w:t>
      </w:r>
      <w:r w:rsidR="009134A9">
        <w:rPr>
          <w:rFonts w:ascii="Times New Roman" w:hAnsi="Times New Roman" w:cs="Times New Roman"/>
          <w:sz w:val="24"/>
          <w:szCs w:val="24"/>
        </w:rPr>
        <w:t>02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9134A9">
        <w:rPr>
          <w:rFonts w:ascii="Times New Roman" w:hAnsi="Times New Roman" w:cs="Times New Roman"/>
          <w:sz w:val="24"/>
          <w:szCs w:val="24"/>
        </w:rPr>
        <w:t>19</w:t>
      </w:r>
      <w:r w:rsidRPr="002A0DD0">
        <w:rPr>
          <w:rFonts w:ascii="Times New Roman" w:hAnsi="Times New Roman" w:cs="Times New Roman"/>
          <w:sz w:val="24"/>
          <w:szCs w:val="24"/>
        </w:rPr>
        <w:t>.02.2024г.</w:t>
      </w:r>
    </w:p>
    <w:p w14:paraId="4EDE235E" w14:textId="10B1DDB6" w:rsidR="00663665" w:rsidRPr="002A0DD0" w:rsidRDefault="00663665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63665">
        <w:rPr>
          <w:rFonts w:ascii="Times New Roman" w:hAnsi="Times New Roman" w:cs="Times New Roman"/>
          <w:sz w:val="24"/>
          <w:szCs w:val="24"/>
        </w:rPr>
        <w:t>ТОО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9134A9">
        <w:rPr>
          <w:rFonts w:ascii="Times New Roman" w:hAnsi="Times New Roman" w:cs="Times New Roman"/>
          <w:sz w:val="24"/>
          <w:szCs w:val="24"/>
          <w:lang w:val="en-US"/>
        </w:rPr>
        <w:t>MedicalExpert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663665">
        <w:rPr>
          <w:rFonts w:ascii="Times New Roman" w:hAnsi="Times New Roman" w:cs="Times New Roman"/>
          <w:sz w:val="24"/>
          <w:szCs w:val="24"/>
        </w:rPr>
        <w:t>г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63665">
        <w:rPr>
          <w:rFonts w:ascii="Times New Roman" w:hAnsi="Times New Roman" w:cs="Times New Roman"/>
          <w:sz w:val="24"/>
          <w:szCs w:val="24"/>
        </w:rPr>
        <w:t>Алматы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134A9">
        <w:rPr>
          <w:rFonts w:ascii="Times New Roman" w:hAnsi="Times New Roman" w:cs="Times New Roman"/>
          <w:sz w:val="24"/>
          <w:szCs w:val="24"/>
        </w:rPr>
        <w:t>ул</w:t>
      </w:r>
      <w:r w:rsidR="009134A9"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34A9">
        <w:rPr>
          <w:rFonts w:ascii="Times New Roman" w:hAnsi="Times New Roman" w:cs="Times New Roman"/>
          <w:sz w:val="24"/>
          <w:szCs w:val="24"/>
        </w:rPr>
        <w:t>Досмухамедова, дом 42</w:t>
      </w:r>
      <w:r w:rsidRPr="00663665">
        <w:rPr>
          <w:rFonts w:ascii="Times New Roman" w:hAnsi="Times New Roman" w:cs="Times New Roman"/>
          <w:sz w:val="24"/>
          <w:szCs w:val="24"/>
        </w:rPr>
        <w:t xml:space="preserve">, в </w:t>
      </w:r>
      <w:r w:rsidR="009134A9">
        <w:rPr>
          <w:rFonts w:ascii="Times New Roman" w:hAnsi="Times New Roman" w:cs="Times New Roman"/>
          <w:sz w:val="24"/>
          <w:szCs w:val="24"/>
        </w:rPr>
        <w:t>11 час. 00</w:t>
      </w:r>
      <w:r w:rsidRPr="00663665">
        <w:rPr>
          <w:rFonts w:ascii="Times New Roman" w:hAnsi="Times New Roman" w:cs="Times New Roman"/>
          <w:sz w:val="24"/>
          <w:szCs w:val="24"/>
        </w:rPr>
        <w:t xml:space="preserve"> мин., </w:t>
      </w:r>
      <w:r w:rsidR="009134A9">
        <w:rPr>
          <w:rFonts w:ascii="Times New Roman" w:hAnsi="Times New Roman" w:cs="Times New Roman"/>
          <w:sz w:val="24"/>
          <w:szCs w:val="24"/>
        </w:rPr>
        <w:t>19</w:t>
      </w:r>
      <w:r w:rsidRPr="00663665">
        <w:rPr>
          <w:rFonts w:ascii="Times New Roman" w:hAnsi="Times New Roman" w:cs="Times New Roman"/>
          <w:sz w:val="24"/>
          <w:szCs w:val="24"/>
        </w:rPr>
        <w:t>.02.2024г.</w:t>
      </w:r>
    </w:p>
    <w:p w14:paraId="7530D9C5" w14:textId="1DB3165C" w:rsid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455B">
        <w:rPr>
          <w:rFonts w:ascii="Times New Roman" w:hAnsi="Times New Roman" w:cs="Times New Roman"/>
          <w:sz w:val="24"/>
          <w:szCs w:val="24"/>
        </w:rPr>
        <w:t xml:space="preserve">- </w:t>
      </w:r>
      <w:r w:rsidR="00663665">
        <w:rPr>
          <w:rFonts w:ascii="Times New Roman" w:hAnsi="Times New Roman" w:cs="Times New Roman"/>
          <w:sz w:val="24"/>
          <w:szCs w:val="24"/>
        </w:rPr>
        <w:t>ТОО</w:t>
      </w:r>
      <w:r w:rsidR="00F8455B">
        <w:rPr>
          <w:rFonts w:ascii="Times New Roman" w:hAnsi="Times New Roman" w:cs="Times New Roman"/>
          <w:sz w:val="24"/>
          <w:szCs w:val="24"/>
        </w:rPr>
        <w:t xml:space="preserve"> «</w:t>
      </w:r>
      <w:r w:rsidR="009134A9">
        <w:rPr>
          <w:rFonts w:ascii="Times New Roman" w:hAnsi="Times New Roman" w:cs="Times New Roman"/>
          <w:sz w:val="24"/>
          <w:szCs w:val="24"/>
          <w:lang w:val="en-US"/>
        </w:rPr>
        <w:t>SATCOR</w:t>
      </w:r>
      <w:r w:rsidR="00663665" w:rsidRPr="00663665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1551AD">
        <w:rPr>
          <w:rFonts w:ascii="Times New Roman" w:hAnsi="Times New Roman" w:cs="Times New Roman"/>
          <w:sz w:val="24"/>
          <w:szCs w:val="24"/>
        </w:rPr>
        <w:t>ул. Радлова, дом 65, н.п. 12</w:t>
      </w:r>
      <w:r w:rsidR="00F8455B" w:rsidRPr="00F8455B">
        <w:rPr>
          <w:rFonts w:ascii="Times New Roman" w:hAnsi="Times New Roman" w:cs="Times New Roman"/>
          <w:sz w:val="24"/>
          <w:szCs w:val="24"/>
        </w:rPr>
        <w:t>,</w:t>
      </w:r>
      <w:r w:rsidR="00F8455B">
        <w:rPr>
          <w:rFonts w:ascii="Times New Roman" w:hAnsi="Times New Roman" w:cs="Times New Roman"/>
          <w:sz w:val="24"/>
          <w:szCs w:val="24"/>
        </w:rPr>
        <w:t xml:space="preserve"> в </w:t>
      </w:r>
      <w:r w:rsidR="001551AD">
        <w:rPr>
          <w:rFonts w:ascii="Times New Roman" w:hAnsi="Times New Roman" w:cs="Times New Roman"/>
          <w:sz w:val="24"/>
          <w:szCs w:val="24"/>
        </w:rPr>
        <w:t>10</w:t>
      </w:r>
      <w:r w:rsidR="00F8455B">
        <w:rPr>
          <w:rFonts w:ascii="Times New Roman" w:hAnsi="Times New Roman" w:cs="Times New Roman"/>
          <w:sz w:val="24"/>
          <w:szCs w:val="24"/>
        </w:rPr>
        <w:t xml:space="preserve"> час. </w:t>
      </w:r>
      <w:r w:rsidR="001551AD">
        <w:rPr>
          <w:rFonts w:ascii="Times New Roman" w:hAnsi="Times New Roman" w:cs="Times New Roman"/>
          <w:sz w:val="24"/>
          <w:szCs w:val="24"/>
        </w:rPr>
        <w:t>24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FF21FB">
        <w:rPr>
          <w:rFonts w:ascii="Times New Roman" w:hAnsi="Times New Roman" w:cs="Times New Roman"/>
          <w:sz w:val="24"/>
          <w:szCs w:val="24"/>
        </w:rPr>
        <w:t>2</w:t>
      </w:r>
      <w:r w:rsidRPr="002A0DD0">
        <w:rPr>
          <w:rFonts w:ascii="Times New Roman" w:hAnsi="Times New Roman" w:cs="Times New Roman"/>
          <w:sz w:val="24"/>
          <w:szCs w:val="24"/>
        </w:rPr>
        <w:t>0.02.2024г.</w:t>
      </w:r>
    </w:p>
    <w:p w14:paraId="60227113" w14:textId="5EB2AD22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444">
        <w:rPr>
          <w:rFonts w:ascii="Times New Roman" w:hAnsi="Times New Roman" w:cs="Times New Roman"/>
          <w:sz w:val="24"/>
          <w:szCs w:val="24"/>
        </w:rPr>
        <w:t>ТОО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1551AD">
        <w:rPr>
          <w:rFonts w:ascii="Times New Roman" w:hAnsi="Times New Roman" w:cs="Times New Roman"/>
          <w:sz w:val="24"/>
          <w:szCs w:val="24"/>
          <w:lang w:val="en-US"/>
        </w:rPr>
        <w:t>GLEBUS</w:t>
      </w:r>
      <w:r w:rsidR="001551AD"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551AD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15444">
        <w:rPr>
          <w:rFonts w:ascii="Times New Roman" w:hAnsi="Times New Roman" w:cs="Times New Roman"/>
          <w:sz w:val="24"/>
          <w:szCs w:val="24"/>
        </w:rPr>
        <w:t>г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5444">
        <w:rPr>
          <w:rFonts w:ascii="Times New Roman" w:hAnsi="Times New Roman" w:cs="Times New Roman"/>
          <w:sz w:val="24"/>
          <w:szCs w:val="24"/>
        </w:rPr>
        <w:t>Алматы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51AD">
        <w:rPr>
          <w:rFonts w:ascii="Times New Roman" w:hAnsi="Times New Roman" w:cs="Times New Roman"/>
          <w:sz w:val="24"/>
          <w:szCs w:val="24"/>
        </w:rPr>
        <w:t>ул</w:t>
      </w:r>
      <w:r w:rsidR="001551AD"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51AD">
        <w:rPr>
          <w:rFonts w:ascii="Times New Roman" w:hAnsi="Times New Roman" w:cs="Times New Roman"/>
          <w:sz w:val="24"/>
          <w:szCs w:val="24"/>
        </w:rPr>
        <w:t>Ратушного, дом 64А, в 11 час. 21 мин., 20</w:t>
      </w:r>
      <w:r w:rsidRPr="00C15444">
        <w:rPr>
          <w:rFonts w:ascii="Times New Roman" w:hAnsi="Times New Roman" w:cs="Times New Roman"/>
          <w:sz w:val="24"/>
          <w:szCs w:val="24"/>
        </w:rPr>
        <w:t>.02.2024г.</w:t>
      </w:r>
    </w:p>
    <w:p w14:paraId="2458C909" w14:textId="09DB2896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444">
        <w:rPr>
          <w:rFonts w:ascii="Times New Roman" w:hAnsi="Times New Roman" w:cs="Times New Roman"/>
          <w:sz w:val="24"/>
          <w:szCs w:val="24"/>
        </w:rPr>
        <w:t>- ТОО «</w:t>
      </w:r>
      <w:r w:rsidR="001551AD">
        <w:rPr>
          <w:rFonts w:ascii="Times New Roman" w:hAnsi="Times New Roman" w:cs="Times New Roman"/>
          <w:sz w:val="24"/>
          <w:szCs w:val="24"/>
        </w:rPr>
        <w:t>НПФ «МЕДИЛЭНД</w:t>
      </w:r>
      <w:r w:rsidRPr="00C15444">
        <w:rPr>
          <w:rFonts w:ascii="Times New Roman" w:hAnsi="Times New Roman" w:cs="Times New Roman"/>
          <w:sz w:val="24"/>
          <w:szCs w:val="24"/>
        </w:rPr>
        <w:t xml:space="preserve">» г. Алматы, </w:t>
      </w:r>
      <w:r w:rsidR="001551AD">
        <w:rPr>
          <w:rFonts w:ascii="Times New Roman" w:hAnsi="Times New Roman" w:cs="Times New Roman"/>
          <w:sz w:val="24"/>
          <w:szCs w:val="24"/>
        </w:rPr>
        <w:t>пр. Райымбек, дом 417А, н.п. 1, в 15 час. 16 мин., 20</w:t>
      </w:r>
      <w:r w:rsidRPr="00C15444">
        <w:rPr>
          <w:rFonts w:ascii="Times New Roman" w:hAnsi="Times New Roman" w:cs="Times New Roman"/>
          <w:sz w:val="24"/>
          <w:szCs w:val="24"/>
        </w:rPr>
        <w:t>.02.2024г.</w:t>
      </w:r>
    </w:p>
    <w:p w14:paraId="3E6F059C" w14:textId="70F1E1B6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444">
        <w:rPr>
          <w:rFonts w:ascii="Times New Roman" w:hAnsi="Times New Roman" w:cs="Times New Roman"/>
          <w:sz w:val="24"/>
          <w:szCs w:val="24"/>
        </w:rPr>
        <w:t>ТОО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1551AD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1551AD"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1AD"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15444">
        <w:rPr>
          <w:rFonts w:ascii="Times New Roman" w:hAnsi="Times New Roman" w:cs="Times New Roman"/>
          <w:sz w:val="24"/>
          <w:szCs w:val="24"/>
        </w:rPr>
        <w:t>г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5444">
        <w:rPr>
          <w:rFonts w:ascii="Times New Roman" w:hAnsi="Times New Roman" w:cs="Times New Roman"/>
          <w:sz w:val="24"/>
          <w:szCs w:val="24"/>
        </w:rPr>
        <w:t>Алматы</w:t>
      </w:r>
      <w:r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51AD">
        <w:rPr>
          <w:rFonts w:ascii="Times New Roman" w:hAnsi="Times New Roman" w:cs="Times New Roman"/>
          <w:sz w:val="24"/>
          <w:szCs w:val="24"/>
        </w:rPr>
        <w:t>мкр</w:t>
      </w:r>
      <w:r w:rsidR="001551AD" w:rsidRPr="00E155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51AD">
        <w:rPr>
          <w:rFonts w:ascii="Times New Roman" w:hAnsi="Times New Roman" w:cs="Times New Roman"/>
          <w:sz w:val="24"/>
          <w:szCs w:val="24"/>
        </w:rPr>
        <w:t>Орбита-1, дом 14, кв. 64, в 09 час. 02 мин., 21</w:t>
      </w:r>
      <w:r w:rsidRPr="00C15444">
        <w:rPr>
          <w:rFonts w:ascii="Times New Roman" w:hAnsi="Times New Roman" w:cs="Times New Roman"/>
          <w:sz w:val="24"/>
          <w:szCs w:val="24"/>
        </w:rPr>
        <w:t>.02.2024г.</w:t>
      </w:r>
    </w:p>
    <w:p w14:paraId="443700AF" w14:textId="68372ED3" w:rsidR="00C15444" w:rsidRDefault="001551AD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</w:t>
      </w:r>
      <w:r w:rsidR="00C15444" w:rsidRPr="00C1544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Бегалы</w:t>
      </w:r>
      <w:r w:rsidR="00C15444" w:rsidRPr="00C15444">
        <w:rPr>
          <w:rFonts w:ascii="Times New Roman" w:hAnsi="Times New Roman" w:cs="Times New Roman"/>
          <w:sz w:val="24"/>
          <w:szCs w:val="24"/>
        </w:rPr>
        <w:t xml:space="preserve">» г. Алматы, </w:t>
      </w:r>
      <w:r>
        <w:rPr>
          <w:rFonts w:ascii="Times New Roman" w:hAnsi="Times New Roman" w:cs="Times New Roman"/>
          <w:sz w:val="24"/>
          <w:szCs w:val="24"/>
        </w:rPr>
        <w:t>мкр. Шугыла, п. Алатау, дом 341/2, в 09 час. 10 мин., 21</w:t>
      </w:r>
      <w:r w:rsidR="00C15444" w:rsidRPr="00C15444">
        <w:rPr>
          <w:rFonts w:ascii="Times New Roman" w:hAnsi="Times New Roman" w:cs="Times New Roman"/>
          <w:sz w:val="24"/>
          <w:szCs w:val="24"/>
        </w:rPr>
        <w:t>.02.2024г.</w:t>
      </w:r>
    </w:p>
    <w:p w14:paraId="2AB04F97" w14:textId="6D62BDA7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20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15444">
        <w:rPr>
          <w:rFonts w:ascii="Times New Roman" w:hAnsi="Times New Roman" w:cs="Times New Roman"/>
          <w:sz w:val="24"/>
          <w:szCs w:val="24"/>
        </w:rPr>
        <w:t>ТОО</w:t>
      </w:r>
      <w:r w:rsidRPr="006B520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241243">
        <w:rPr>
          <w:rFonts w:ascii="Times New Roman" w:hAnsi="Times New Roman" w:cs="Times New Roman"/>
          <w:sz w:val="24"/>
          <w:szCs w:val="24"/>
          <w:lang w:val="en-US"/>
        </w:rPr>
        <w:t>WELLNESS</w:t>
      </w:r>
      <w:r w:rsidR="00241243" w:rsidRPr="006B5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243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6B520F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C15444">
        <w:rPr>
          <w:rFonts w:ascii="Times New Roman" w:hAnsi="Times New Roman" w:cs="Times New Roman"/>
          <w:sz w:val="24"/>
          <w:szCs w:val="24"/>
        </w:rPr>
        <w:t>г</w:t>
      </w:r>
      <w:r w:rsidRPr="006B52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15444">
        <w:rPr>
          <w:rFonts w:ascii="Times New Roman" w:hAnsi="Times New Roman" w:cs="Times New Roman"/>
          <w:sz w:val="24"/>
          <w:szCs w:val="24"/>
        </w:rPr>
        <w:t>Алматы</w:t>
      </w:r>
      <w:r w:rsidRPr="006B52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1243">
        <w:rPr>
          <w:rFonts w:ascii="Times New Roman" w:hAnsi="Times New Roman" w:cs="Times New Roman"/>
          <w:sz w:val="24"/>
          <w:szCs w:val="24"/>
        </w:rPr>
        <w:t>ул</w:t>
      </w:r>
      <w:r w:rsidR="00241243" w:rsidRPr="006B52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1243">
        <w:rPr>
          <w:rFonts w:ascii="Times New Roman" w:hAnsi="Times New Roman" w:cs="Times New Roman"/>
          <w:sz w:val="24"/>
          <w:szCs w:val="24"/>
        </w:rPr>
        <w:t>Богенбай батыра, дом 142, в 09 час. 14 мин., 21</w:t>
      </w:r>
      <w:r w:rsidRPr="00C15444">
        <w:rPr>
          <w:rFonts w:ascii="Times New Roman" w:hAnsi="Times New Roman" w:cs="Times New Roman"/>
          <w:sz w:val="24"/>
          <w:szCs w:val="24"/>
        </w:rPr>
        <w:t>.02.2024г.</w:t>
      </w:r>
    </w:p>
    <w:p w14:paraId="3C124205" w14:textId="2E89F4EA" w:rsidR="00C15444" w:rsidRPr="00F8455B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444">
        <w:rPr>
          <w:rFonts w:ascii="Times New Roman" w:hAnsi="Times New Roman" w:cs="Times New Roman"/>
          <w:sz w:val="24"/>
          <w:szCs w:val="24"/>
        </w:rPr>
        <w:t>- ТОО «</w:t>
      </w:r>
      <w:r w:rsidR="00241243">
        <w:rPr>
          <w:rFonts w:ascii="Times New Roman" w:hAnsi="Times New Roman" w:cs="Times New Roman"/>
          <w:sz w:val="24"/>
          <w:szCs w:val="24"/>
        </w:rPr>
        <w:t>ТЦ «Мастер</w:t>
      </w:r>
      <w:r w:rsidRPr="00C15444">
        <w:rPr>
          <w:rFonts w:ascii="Times New Roman" w:hAnsi="Times New Roman" w:cs="Times New Roman"/>
          <w:sz w:val="24"/>
          <w:szCs w:val="24"/>
        </w:rPr>
        <w:t xml:space="preserve">» г. </w:t>
      </w:r>
      <w:r w:rsidR="00241243">
        <w:rPr>
          <w:rFonts w:ascii="Times New Roman" w:hAnsi="Times New Roman" w:cs="Times New Roman"/>
          <w:sz w:val="24"/>
          <w:szCs w:val="24"/>
        </w:rPr>
        <w:t>Кокшетау</w:t>
      </w:r>
      <w:r w:rsidRPr="00C15444">
        <w:rPr>
          <w:rFonts w:ascii="Times New Roman" w:hAnsi="Times New Roman" w:cs="Times New Roman"/>
          <w:sz w:val="24"/>
          <w:szCs w:val="24"/>
        </w:rPr>
        <w:t xml:space="preserve">, </w:t>
      </w:r>
      <w:r w:rsidR="00241243">
        <w:rPr>
          <w:rFonts w:ascii="Times New Roman" w:hAnsi="Times New Roman" w:cs="Times New Roman"/>
          <w:sz w:val="24"/>
          <w:szCs w:val="24"/>
        </w:rPr>
        <w:t>п.з. Северная, проезд 3, здание 5А, в 09 час. 30 мин., 21</w:t>
      </w:r>
      <w:r w:rsidRPr="00C15444">
        <w:rPr>
          <w:rFonts w:ascii="Times New Roman" w:hAnsi="Times New Roman" w:cs="Times New Roman"/>
          <w:sz w:val="24"/>
          <w:szCs w:val="24"/>
        </w:rPr>
        <w:t>.02.2024г.</w:t>
      </w:r>
    </w:p>
    <w:p w14:paraId="398592B1" w14:textId="77777777" w:rsidR="00F04437" w:rsidRPr="00C854EA" w:rsidRDefault="00F04437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45961D2" w14:textId="77777777" w:rsidR="00D7046C" w:rsidRPr="00D7046C" w:rsidRDefault="00516386" w:rsidP="00DE6F0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046C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D7046C">
        <w:rPr>
          <w:rFonts w:ascii="Times New Roman" w:hAnsi="Times New Roman" w:cs="Times New Roman"/>
          <w:sz w:val="24"/>
          <w:szCs w:val="24"/>
        </w:rPr>
        <w:t xml:space="preserve"> </w:t>
      </w:r>
      <w:r w:rsidR="00D704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40AA71C" w14:textId="2DDF9863" w:rsidR="00D83C2C" w:rsidRDefault="00D83C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F21FB"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F62359">
        <w:rPr>
          <w:rFonts w:ascii="Times New Roman" w:hAnsi="Times New Roman" w:cs="Times New Roman"/>
          <w:sz w:val="24"/>
          <w:szCs w:val="24"/>
          <w:lang w:val="kk-KZ"/>
        </w:rPr>
        <w:t>ам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F62359">
        <w:rPr>
          <w:rFonts w:ascii="Times New Roman" w:hAnsi="Times New Roman" w:cs="Times New Roman"/>
          <w:sz w:val="24"/>
          <w:szCs w:val="24"/>
        </w:rPr>
        <w:t>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</w:t>
      </w:r>
      <w:r w:rsidR="00E331BB"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>с ТОО «</w:t>
      </w:r>
      <w:r w:rsidR="00F62359" w:rsidRPr="00F62359">
        <w:rPr>
          <w:rFonts w:ascii="Times New Roman" w:hAnsi="Times New Roman" w:cs="Times New Roman"/>
          <w:sz w:val="24"/>
          <w:szCs w:val="24"/>
        </w:rPr>
        <w:t>НПФ «МЕДИЛЭНД</w:t>
      </w:r>
      <w:r w:rsidR="0084000C" w:rsidRPr="0084000C">
        <w:rPr>
          <w:rFonts w:ascii="Times New Roman" w:hAnsi="Times New Roman" w:cs="Times New Roman"/>
          <w:sz w:val="24"/>
          <w:szCs w:val="24"/>
        </w:rPr>
        <w:t xml:space="preserve">» </w:t>
      </w:r>
      <w:r w:rsidR="00F62359" w:rsidRPr="00F62359">
        <w:rPr>
          <w:rFonts w:ascii="Times New Roman" w:hAnsi="Times New Roman" w:cs="Times New Roman"/>
          <w:sz w:val="24"/>
          <w:szCs w:val="24"/>
        </w:rPr>
        <w:t>г. Алматы, пр. Райымбек, дом 417А, н.п. 1,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F62359" w:rsidRPr="00F62359">
        <w:rPr>
          <w:rFonts w:ascii="Times New Roman" w:hAnsi="Times New Roman" w:cs="Times New Roman"/>
          <w:sz w:val="24"/>
          <w:szCs w:val="24"/>
          <w:lang w:val="kk-KZ"/>
        </w:rPr>
        <w:t>73 633 766,00</w:t>
      </w:r>
      <w:r w:rsidRPr="00FF21FB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4F8E21A8" w14:textId="42D3AA1D" w:rsidR="00044F23" w:rsidRDefault="00F62359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лотам № 88, 89,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90, 91, 92, 93, 94, 95, 96, 97, 98, 99, 100, 101, 102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ТОО «ТЦ «Мастер» г. Кокшетау, п.з. Северная, проезд 3, здание 5А,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2 421 000,00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0DE63D1A" w14:textId="711DE724" w:rsidR="00044F23" w:rsidRDefault="00F62359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лотам № 103, 104, 105, 106, 107, 108, 109, 110, 111, 112, 113, 114, 115, 116, 117, 118, 119, 120, 121, 122, 123, 124, 125, 126, 127, 128, 129, 130, 131, 132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ТОО «GLEBUS - MEDICAL» г. Алматы, ул. Ратушного, дом 64А,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Pr="00F62359">
        <w:rPr>
          <w:rFonts w:ascii="Times New Roman" w:hAnsi="Times New Roman" w:cs="Times New Roman"/>
          <w:sz w:val="24"/>
          <w:szCs w:val="24"/>
          <w:lang w:val="kk-KZ"/>
        </w:rPr>
        <w:t>22 362 000,00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1234439F" w14:textId="4B9B5AA3" w:rsidR="00044F23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лотам № 133, 134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ТОО «KazMed Almaty» г. Алматы, пр. Абая, здание 141, кв. 130,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6 800 000,00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2B9FFC9F" w14:textId="233935D5" w:rsidR="00044F23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лотам № 139, 140, 141, 142, 143, 144, 145, 146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ТОО «Sivital-Казахстан» г. Алматы, ул. Нурмакова, дом 1А,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>15 852 134,00</w:t>
      </w:r>
      <w:r w:rsidR="00044F23" w:rsidRPr="00044F23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55FF5E95" w14:textId="64D2F9A1" w:rsidR="009D7D4E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7D4E"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>
        <w:rPr>
          <w:rFonts w:ascii="Times New Roman" w:hAnsi="Times New Roman" w:cs="Times New Roman"/>
          <w:sz w:val="24"/>
          <w:szCs w:val="24"/>
          <w:lang w:val="kk-KZ"/>
        </w:rPr>
        <w:t>ам № 147, 148, 149, 150, 151, 152, 155, 156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с ИП «Бегалы» г. Алматы, мкр. Шугыла, п. Алатау, дом 341/2, сумма договора 8 988 800,00 тенге;</w:t>
      </w:r>
    </w:p>
    <w:p w14:paraId="2E75D729" w14:textId="0CBF79BF" w:rsidR="009D7D4E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лотам № 153, 154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с ТОО «ALA Diagnostics» г. Алматы, мкр. Орбита-1, дом 14, кв. 64, сумма договора 824 800,00 тенге;</w:t>
      </w:r>
    </w:p>
    <w:p w14:paraId="66DDE92A" w14:textId="28AE4937" w:rsidR="009D7D4E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лотам № 157, 158, 159, 160, 161, 162, 163, 164, 165, 166, 167, 168, 169, 170, 171, 172, 173, 174, 175, 176, 177, 178, 179, 180, 181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с ТОО «SATCOR» г. Алматы, ул. Радлова, дом 65, н.п. 12, сумма договора 19 348 120,00 тенге;</w:t>
      </w:r>
    </w:p>
    <w:p w14:paraId="1BCBB05D" w14:textId="1C23F22D" w:rsidR="009D7D4E" w:rsidRPr="00FF21FB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по лотам № 182, 183, 184, 185, 186, 187</w:t>
      </w:r>
      <w:r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с ИП «DAMIR» г. Алматы, пр. Назарбаева, дом 272, кв. 12, сумма договора 10 671 758,00 тенге;</w:t>
      </w:r>
    </w:p>
    <w:p w14:paraId="1A7CFBCF" w14:textId="77777777" w:rsidR="002067E0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342DA428" w14:textId="77777777" w:rsidR="009D7D4E" w:rsidRPr="0059650F" w:rsidRDefault="009D7D4E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47D4F31A" w14:textId="2A0E6AE3"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  <w:r w:rsidR="009D7D4E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4F7F05CC" w14:textId="77777777" w:rsidR="00E60CC9" w:rsidRPr="00E60CC9" w:rsidRDefault="00E60CC9" w:rsidP="00E60CC9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14:paraId="570E4112" w14:textId="77777777"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14:paraId="58E320D6" w14:textId="2D54CCB7" w:rsidR="00960641" w:rsidRPr="00960641" w:rsidRDefault="00960641" w:rsidP="0096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641">
        <w:rPr>
          <w:rFonts w:ascii="Times New Roman" w:hAnsi="Times New Roman" w:cs="Times New Roman"/>
          <w:sz w:val="24"/>
          <w:szCs w:val="24"/>
        </w:rPr>
        <w:t xml:space="preserve">- п. 79 главы 3 Правил по лотам № </w:t>
      </w:r>
      <w:r w:rsidR="009D7D4E">
        <w:rPr>
          <w:rFonts w:ascii="Times New Roman" w:hAnsi="Times New Roman" w:cs="Times New Roman"/>
          <w:sz w:val="24"/>
          <w:szCs w:val="24"/>
        </w:rPr>
        <w:t>135, 136, 137, 138</w:t>
      </w:r>
      <w:r w:rsidRPr="00960641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F8EA8" w14:textId="77777777"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C07F7F" w14:textId="77777777"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39E81B61" w14:textId="77777777"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14:paraId="186F35FA" w14:textId="77777777"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14:paraId="7D767436" w14:textId="7516FEEB" w:rsidR="0009663D" w:rsidRPr="003E5769" w:rsidRDefault="003E5769" w:rsidP="003E5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7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0E" w:rsidRPr="003E5769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 w:rsidRPr="003E5769">
        <w:rPr>
          <w:rFonts w:ascii="Times New Roman" w:hAnsi="Times New Roman" w:cs="Times New Roman"/>
          <w:sz w:val="24"/>
          <w:szCs w:val="24"/>
        </w:rPr>
        <w:t xml:space="preserve">лем </w:t>
      </w:r>
      <w:r w:rsidR="0061390E" w:rsidRPr="003E5769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 w:rsidRPr="003E5769">
        <w:rPr>
          <w:rFonts w:ascii="Times New Roman" w:hAnsi="Times New Roman" w:cs="Times New Roman"/>
          <w:sz w:val="24"/>
          <w:szCs w:val="24"/>
        </w:rPr>
        <w:t>,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квалификационным требованиям, установленным пунктом </w:t>
      </w:r>
      <w:r w:rsidR="001B77DA" w:rsidRPr="003E5769">
        <w:rPr>
          <w:rFonts w:ascii="Times New Roman" w:hAnsi="Times New Roman" w:cs="Times New Roman"/>
          <w:sz w:val="24"/>
          <w:szCs w:val="24"/>
        </w:rPr>
        <w:t>80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</w:t>
      </w:r>
      <w:r w:rsidR="0061390E" w:rsidRPr="003E5769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1B77DA" w:rsidRPr="003E576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Правил: </w:t>
      </w:r>
      <w:r w:rsidR="004E43C8" w:rsidRPr="003E5769">
        <w:rPr>
          <w:rFonts w:ascii="Times New Roman" w:hAnsi="Times New Roman" w:cs="Times New Roman"/>
          <w:sz w:val="24"/>
          <w:szCs w:val="24"/>
        </w:rPr>
        <w:t>ТОО «</w:t>
      </w:r>
      <w:r w:rsidRPr="003E5769">
        <w:rPr>
          <w:rFonts w:ascii="Times New Roman" w:hAnsi="Times New Roman" w:cs="Times New Roman"/>
          <w:sz w:val="24"/>
          <w:szCs w:val="24"/>
        </w:rPr>
        <w:t>НПФ «МЕДИЛЭНД», «ТЦ «Мастер», ТОО «GLEBUS - MEDICAL», ТОО «KazMed Almaty», ТОО «Sivital-Казахстан», ИП «Бегалы», ТОО «ALA Diagnostics», ТОО «SATCOR» и ИП «DAMIR».</w:t>
      </w:r>
    </w:p>
    <w:p w14:paraId="445524E4" w14:textId="77777777"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14:paraId="1175209D" w14:textId="77777777"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5570DC15" w14:textId="77777777"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14:paraId="65B8028B" w14:textId="77777777" w:rsidR="004F2E85" w:rsidRPr="002E3E99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6846E" w14:textId="77777777"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14:paraId="2F536C6B" w14:textId="77777777"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731366" w14:textId="77777777" w:rsidR="004F0ACB" w:rsidRPr="0041222A" w:rsidRDefault="00552AF5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</w:p>
    <w:sectPr w:rsidR="004F0ACB" w:rsidRPr="0041222A" w:rsidSect="00D657A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88BC" w14:textId="77777777" w:rsidR="009D7D4E" w:rsidRDefault="009D7D4E" w:rsidP="003B4FD4">
      <w:pPr>
        <w:spacing w:after="0" w:line="240" w:lineRule="auto"/>
      </w:pPr>
      <w:r>
        <w:separator/>
      </w:r>
    </w:p>
  </w:endnote>
  <w:endnote w:type="continuationSeparator" w:id="0">
    <w:p w14:paraId="1A100DA2" w14:textId="77777777" w:rsidR="009D7D4E" w:rsidRDefault="009D7D4E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4AAE" w14:textId="77777777" w:rsidR="009D7D4E" w:rsidRDefault="009D7D4E" w:rsidP="003B4FD4">
      <w:pPr>
        <w:spacing w:after="0" w:line="240" w:lineRule="auto"/>
      </w:pPr>
      <w:r>
        <w:separator/>
      </w:r>
    </w:p>
  </w:footnote>
  <w:footnote w:type="continuationSeparator" w:id="0">
    <w:p w14:paraId="21018FB6" w14:textId="77777777" w:rsidR="009D7D4E" w:rsidRDefault="009D7D4E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03E7"/>
    <w:multiLevelType w:val="hybridMultilevel"/>
    <w:tmpl w:val="B7E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7745B"/>
    <w:multiLevelType w:val="hybridMultilevel"/>
    <w:tmpl w:val="14706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749C"/>
    <w:rsid w:val="00032BE3"/>
    <w:rsid w:val="00032D1C"/>
    <w:rsid w:val="00034B46"/>
    <w:rsid w:val="00041F70"/>
    <w:rsid w:val="00041FA4"/>
    <w:rsid w:val="000420CB"/>
    <w:rsid w:val="000426B9"/>
    <w:rsid w:val="000431DF"/>
    <w:rsid w:val="000443F2"/>
    <w:rsid w:val="0004477C"/>
    <w:rsid w:val="00044D98"/>
    <w:rsid w:val="00044F23"/>
    <w:rsid w:val="00045E44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EA0"/>
    <w:rsid w:val="0006515E"/>
    <w:rsid w:val="0006576F"/>
    <w:rsid w:val="000666B4"/>
    <w:rsid w:val="00066EBB"/>
    <w:rsid w:val="000670A0"/>
    <w:rsid w:val="00067381"/>
    <w:rsid w:val="00067D42"/>
    <w:rsid w:val="0007053F"/>
    <w:rsid w:val="00070A2E"/>
    <w:rsid w:val="0007262B"/>
    <w:rsid w:val="00074033"/>
    <w:rsid w:val="000740D6"/>
    <w:rsid w:val="0007437A"/>
    <w:rsid w:val="000745C5"/>
    <w:rsid w:val="00074600"/>
    <w:rsid w:val="000752B1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39D"/>
    <w:rsid w:val="000A6661"/>
    <w:rsid w:val="000A6C10"/>
    <w:rsid w:val="000A7913"/>
    <w:rsid w:val="000B1255"/>
    <w:rsid w:val="000B2200"/>
    <w:rsid w:val="000B296D"/>
    <w:rsid w:val="000B30CC"/>
    <w:rsid w:val="000B33CA"/>
    <w:rsid w:val="000B37D9"/>
    <w:rsid w:val="000B3F85"/>
    <w:rsid w:val="000B4787"/>
    <w:rsid w:val="000B4DA8"/>
    <w:rsid w:val="000B53CB"/>
    <w:rsid w:val="000B7B2B"/>
    <w:rsid w:val="000C011D"/>
    <w:rsid w:val="000C174E"/>
    <w:rsid w:val="000C2090"/>
    <w:rsid w:val="000C44F7"/>
    <w:rsid w:val="000C606E"/>
    <w:rsid w:val="000C619D"/>
    <w:rsid w:val="000C7390"/>
    <w:rsid w:val="000C74E8"/>
    <w:rsid w:val="000C79CC"/>
    <w:rsid w:val="000D1DB6"/>
    <w:rsid w:val="000D44FF"/>
    <w:rsid w:val="000D68D8"/>
    <w:rsid w:val="000D6CBC"/>
    <w:rsid w:val="000E0274"/>
    <w:rsid w:val="000E1424"/>
    <w:rsid w:val="000E44D8"/>
    <w:rsid w:val="000E64A9"/>
    <w:rsid w:val="000F2366"/>
    <w:rsid w:val="000F2A13"/>
    <w:rsid w:val="000F2D5E"/>
    <w:rsid w:val="000F3B2D"/>
    <w:rsid w:val="000F5A5D"/>
    <w:rsid w:val="001000B5"/>
    <w:rsid w:val="00100CF9"/>
    <w:rsid w:val="00101D8B"/>
    <w:rsid w:val="00102281"/>
    <w:rsid w:val="0010368D"/>
    <w:rsid w:val="00103877"/>
    <w:rsid w:val="00104192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2F51"/>
    <w:rsid w:val="00123B8B"/>
    <w:rsid w:val="001249BC"/>
    <w:rsid w:val="0012514B"/>
    <w:rsid w:val="00125349"/>
    <w:rsid w:val="001259DD"/>
    <w:rsid w:val="001262A1"/>
    <w:rsid w:val="0013215C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2176"/>
    <w:rsid w:val="001533A5"/>
    <w:rsid w:val="001540AE"/>
    <w:rsid w:val="001541F1"/>
    <w:rsid w:val="001551AD"/>
    <w:rsid w:val="001552AC"/>
    <w:rsid w:val="00155522"/>
    <w:rsid w:val="00156686"/>
    <w:rsid w:val="00157194"/>
    <w:rsid w:val="0015782F"/>
    <w:rsid w:val="00160418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6418"/>
    <w:rsid w:val="00176A2F"/>
    <w:rsid w:val="00177353"/>
    <w:rsid w:val="00180F74"/>
    <w:rsid w:val="001813DF"/>
    <w:rsid w:val="00182A9A"/>
    <w:rsid w:val="0018397F"/>
    <w:rsid w:val="00183FE1"/>
    <w:rsid w:val="001841D6"/>
    <w:rsid w:val="001863CC"/>
    <w:rsid w:val="0018641A"/>
    <w:rsid w:val="00186FCB"/>
    <w:rsid w:val="00186FD3"/>
    <w:rsid w:val="00187996"/>
    <w:rsid w:val="00190DBC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401"/>
    <w:rsid w:val="001B12AA"/>
    <w:rsid w:val="001B187D"/>
    <w:rsid w:val="001B2B57"/>
    <w:rsid w:val="001B610D"/>
    <w:rsid w:val="001B67DE"/>
    <w:rsid w:val="001B6F9C"/>
    <w:rsid w:val="001B77DA"/>
    <w:rsid w:val="001C134B"/>
    <w:rsid w:val="001C7C95"/>
    <w:rsid w:val="001C7DFE"/>
    <w:rsid w:val="001D0C50"/>
    <w:rsid w:val="001D4796"/>
    <w:rsid w:val="001D4D35"/>
    <w:rsid w:val="001D7628"/>
    <w:rsid w:val="001E1C57"/>
    <w:rsid w:val="001E54E5"/>
    <w:rsid w:val="001E5E2E"/>
    <w:rsid w:val="001E6891"/>
    <w:rsid w:val="001F07C1"/>
    <w:rsid w:val="001F26B9"/>
    <w:rsid w:val="001F3A47"/>
    <w:rsid w:val="001F5462"/>
    <w:rsid w:val="001F6109"/>
    <w:rsid w:val="001F649F"/>
    <w:rsid w:val="001F734D"/>
    <w:rsid w:val="001F7E67"/>
    <w:rsid w:val="0020194B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243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2766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6223"/>
    <w:rsid w:val="002773D7"/>
    <w:rsid w:val="00277826"/>
    <w:rsid w:val="002805E7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0DD0"/>
    <w:rsid w:val="002A2D29"/>
    <w:rsid w:val="002A3540"/>
    <w:rsid w:val="002A6340"/>
    <w:rsid w:val="002A6F92"/>
    <w:rsid w:val="002A799E"/>
    <w:rsid w:val="002B068F"/>
    <w:rsid w:val="002B1401"/>
    <w:rsid w:val="002B206F"/>
    <w:rsid w:val="002B24DF"/>
    <w:rsid w:val="002B2699"/>
    <w:rsid w:val="002B472C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D7912"/>
    <w:rsid w:val="002E0286"/>
    <w:rsid w:val="002E0D95"/>
    <w:rsid w:val="002E1406"/>
    <w:rsid w:val="002E2B1D"/>
    <w:rsid w:val="002E2F15"/>
    <w:rsid w:val="002E3E99"/>
    <w:rsid w:val="002E69EE"/>
    <w:rsid w:val="002F4E92"/>
    <w:rsid w:val="002F5BDE"/>
    <w:rsid w:val="002F6F6A"/>
    <w:rsid w:val="002F76D0"/>
    <w:rsid w:val="002F789D"/>
    <w:rsid w:val="003004EE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17DD"/>
    <w:rsid w:val="00311A2E"/>
    <w:rsid w:val="00312691"/>
    <w:rsid w:val="00313071"/>
    <w:rsid w:val="00313942"/>
    <w:rsid w:val="003146D2"/>
    <w:rsid w:val="003149F9"/>
    <w:rsid w:val="00315ED9"/>
    <w:rsid w:val="003169FA"/>
    <w:rsid w:val="00316FC9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5F61"/>
    <w:rsid w:val="00366610"/>
    <w:rsid w:val="00373109"/>
    <w:rsid w:val="003742E7"/>
    <w:rsid w:val="00375C3F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6FE"/>
    <w:rsid w:val="003A7FD3"/>
    <w:rsid w:val="003B0428"/>
    <w:rsid w:val="003B15C9"/>
    <w:rsid w:val="003B1E2E"/>
    <w:rsid w:val="003B3020"/>
    <w:rsid w:val="003B3091"/>
    <w:rsid w:val="003B3A30"/>
    <w:rsid w:val="003B46DE"/>
    <w:rsid w:val="003B4FD4"/>
    <w:rsid w:val="003B5658"/>
    <w:rsid w:val="003B7030"/>
    <w:rsid w:val="003B7628"/>
    <w:rsid w:val="003C006A"/>
    <w:rsid w:val="003C1022"/>
    <w:rsid w:val="003C29B2"/>
    <w:rsid w:val="003D01A5"/>
    <w:rsid w:val="003D0EF5"/>
    <w:rsid w:val="003D1D64"/>
    <w:rsid w:val="003D24C0"/>
    <w:rsid w:val="003D2AAD"/>
    <w:rsid w:val="003D3BEA"/>
    <w:rsid w:val="003D5040"/>
    <w:rsid w:val="003D564D"/>
    <w:rsid w:val="003D5B24"/>
    <w:rsid w:val="003D6FC5"/>
    <w:rsid w:val="003E038A"/>
    <w:rsid w:val="003E49B1"/>
    <w:rsid w:val="003E4EC0"/>
    <w:rsid w:val="003E5600"/>
    <w:rsid w:val="003E5769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67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27449"/>
    <w:rsid w:val="00430B34"/>
    <w:rsid w:val="004310D8"/>
    <w:rsid w:val="00431793"/>
    <w:rsid w:val="00432B63"/>
    <w:rsid w:val="00433DC4"/>
    <w:rsid w:val="004347DC"/>
    <w:rsid w:val="00436F45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3075"/>
    <w:rsid w:val="00463B19"/>
    <w:rsid w:val="00466A42"/>
    <w:rsid w:val="00470F87"/>
    <w:rsid w:val="004745EA"/>
    <w:rsid w:val="00474E08"/>
    <w:rsid w:val="004754E6"/>
    <w:rsid w:val="00475A25"/>
    <w:rsid w:val="00477F07"/>
    <w:rsid w:val="00480496"/>
    <w:rsid w:val="00481688"/>
    <w:rsid w:val="0048189F"/>
    <w:rsid w:val="00481CD2"/>
    <w:rsid w:val="00482940"/>
    <w:rsid w:val="00483177"/>
    <w:rsid w:val="004832C0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6E5C"/>
    <w:rsid w:val="004B7B5E"/>
    <w:rsid w:val="004B7B80"/>
    <w:rsid w:val="004C13C9"/>
    <w:rsid w:val="004C27EB"/>
    <w:rsid w:val="004C48A4"/>
    <w:rsid w:val="004C4B90"/>
    <w:rsid w:val="004C64AD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237"/>
    <w:rsid w:val="004E39C4"/>
    <w:rsid w:val="004E3FC3"/>
    <w:rsid w:val="004E43C8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5E41"/>
    <w:rsid w:val="00506A70"/>
    <w:rsid w:val="005072E4"/>
    <w:rsid w:val="00507350"/>
    <w:rsid w:val="00510EAC"/>
    <w:rsid w:val="00511949"/>
    <w:rsid w:val="00512157"/>
    <w:rsid w:val="00512A11"/>
    <w:rsid w:val="00513948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6DE"/>
    <w:rsid w:val="005379E4"/>
    <w:rsid w:val="00537A83"/>
    <w:rsid w:val="00540BF4"/>
    <w:rsid w:val="00540DD2"/>
    <w:rsid w:val="00541A7C"/>
    <w:rsid w:val="005437DD"/>
    <w:rsid w:val="00545FE4"/>
    <w:rsid w:val="0054610C"/>
    <w:rsid w:val="00552739"/>
    <w:rsid w:val="00552AF5"/>
    <w:rsid w:val="00555D64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6763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707A"/>
    <w:rsid w:val="005806AC"/>
    <w:rsid w:val="00584067"/>
    <w:rsid w:val="00584D47"/>
    <w:rsid w:val="00590712"/>
    <w:rsid w:val="005940D0"/>
    <w:rsid w:val="0059650F"/>
    <w:rsid w:val="005A0BA8"/>
    <w:rsid w:val="005A217F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78E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4A7E"/>
    <w:rsid w:val="005E5250"/>
    <w:rsid w:val="005E5AD4"/>
    <w:rsid w:val="005E718E"/>
    <w:rsid w:val="005F0B00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2917"/>
    <w:rsid w:val="00606145"/>
    <w:rsid w:val="00606715"/>
    <w:rsid w:val="00607FF4"/>
    <w:rsid w:val="00611705"/>
    <w:rsid w:val="00611DCB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271D2"/>
    <w:rsid w:val="006323DA"/>
    <w:rsid w:val="00632927"/>
    <w:rsid w:val="0063374A"/>
    <w:rsid w:val="0063384A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0B2B"/>
    <w:rsid w:val="00662548"/>
    <w:rsid w:val="006628FC"/>
    <w:rsid w:val="00663665"/>
    <w:rsid w:val="006659A0"/>
    <w:rsid w:val="006674FE"/>
    <w:rsid w:val="00667C80"/>
    <w:rsid w:val="006720AA"/>
    <w:rsid w:val="00672742"/>
    <w:rsid w:val="0067294E"/>
    <w:rsid w:val="00673FCC"/>
    <w:rsid w:val="00674F32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E8"/>
    <w:rsid w:val="006A60AE"/>
    <w:rsid w:val="006B0BB2"/>
    <w:rsid w:val="006B19C2"/>
    <w:rsid w:val="006B2EAA"/>
    <w:rsid w:val="006B520F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264C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DAF"/>
    <w:rsid w:val="006E7685"/>
    <w:rsid w:val="006F1F1D"/>
    <w:rsid w:val="006F1FA2"/>
    <w:rsid w:val="006F40C1"/>
    <w:rsid w:val="006F4667"/>
    <w:rsid w:val="006F54E3"/>
    <w:rsid w:val="006F6539"/>
    <w:rsid w:val="006F7D77"/>
    <w:rsid w:val="0070086D"/>
    <w:rsid w:val="00701E96"/>
    <w:rsid w:val="007025D3"/>
    <w:rsid w:val="0070264C"/>
    <w:rsid w:val="00703712"/>
    <w:rsid w:val="00703804"/>
    <w:rsid w:val="00704304"/>
    <w:rsid w:val="0070455F"/>
    <w:rsid w:val="00706043"/>
    <w:rsid w:val="0070618B"/>
    <w:rsid w:val="00707D18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2763E"/>
    <w:rsid w:val="007323F6"/>
    <w:rsid w:val="0073394C"/>
    <w:rsid w:val="00735F5D"/>
    <w:rsid w:val="00736003"/>
    <w:rsid w:val="0074004C"/>
    <w:rsid w:val="00740B40"/>
    <w:rsid w:val="00741077"/>
    <w:rsid w:val="00741ACD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4364"/>
    <w:rsid w:val="00765469"/>
    <w:rsid w:val="007655BF"/>
    <w:rsid w:val="007660CF"/>
    <w:rsid w:val="007702C1"/>
    <w:rsid w:val="007702CE"/>
    <w:rsid w:val="00772AF0"/>
    <w:rsid w:val="007732C1"/>
    <w:rsid w:val="00773B48"/>
    <w:rsid w:val="00773DE9"/>
    <w:rsid w:val="0077506E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A5459"/>
    <w:rsid w:val="007A5BD4"/>
    <w:rsid w:val="007B15A3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A63"/>
    <w:rsid w:val="007C2C70"/>
    <w:rsid w:val="007C4A85"/>
    <w:rsid w:val="007C4BF1"/>
    <w:rsid w:val="007C4C28"/>
    <w:rsid w:val="007C5B6E"/>
    <w:rsid w:val="007C605C"/>
    <w:rsid w:val="007D0587"/>
    <w:rsid w:val="007D1B6C"/>
    <w:rsid w:val="007D1E3C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2B83"/>
    <w:rsid w:val="007F348B"/>
    <w:rsid w:val="007F794D"/>
    <w:rsid w:val="00802B44"/>
    <w:rsid w:val="008034DC"/>
    <w:rsid w:val="008035D7"/>
    <w:rsid w:val="0080436D"/>
    <w:rsid w:val="00804FBE"/>
    <w:rsid w:val="008055A9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26D"/>
    <w:rsid w:val="00833ED3"/>
    <w:rsid w:val="00834379"/>
    <w:rsid w:val="008343D5"/>
    <w:rsid w:val="00835231"/>
    <w:rsid w:val="00836737"/>
    <w:rsid w:val="0084000C"/>
    <w:rsid w:val="0084033B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5BA1"/>
    <w:rsid w:val="00857032"/>
    <w:rsid w:val="0086073B"/>
    <w:rsid w:val="00860F61"/>
    <w:rsid w:val="0086173A"/>
    <w:rsid w:val="00862654"/>
    <w:rsid w:val="00862940"/>
    <w:rsid w:val="00862F8F"/>
    <w:rsid w:val="0086336E"/>
    <w:rsid w:val="00865912"/>
    <w:rsid w:val="008659F0"/>
    <w:rsid w:val="00866992"/>
    <w:rsid w:val="00867898"/>
    <w:rsid w:val="008701DE"/>
    <w:rsid w:val="008701FD"/>
    <w:rsid w:val="008703C3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D7"/>
    <w:rsid w:val="008870E5"/>
    <w:rsid w:val="00890898"/>
    <w:rsid w:val="00896888"/>
    <w:rsid w:val="008A3781"/>
    <w:rsid w:val="008A4369"/>
    <w:rsid w:val="008A57FA"/>
    <w:rsid w:val="008A6029"/>
    <w:rsid w:val="008A6FC4"/>
    <w:rsid w:val="008B050B"/>
    <w:rsid w:val="008B074D"/>
    <w:rsid w:val="008B1154"/>
    <w:rsid w:val="008B211D"/>
    <w:rsid w:val="008B4045"/>
    <w:rsid w:val="008B68F3"/>
    <w:rsid w:val="008B7BF3"/>
    <w:rsid w:val="008C0049"/>
    <w:rsid w:val="008C0574"/>
    <w:rsid w:val="008C12FE"/>
    <w:rsid w:val="008C21D7"/>
    <w:rsid w:val="008C3C19"/>
    <w:rsid w:val="008C4321"/>
    <w:rsid w:val="008C4794"/>
    <w:rsid w:val="008C5F91"/>
    <w:rsid w:val="008C6E88"/>
    <w:rsid w:val="008D0861"/>
    <w:rsid w:val="008D1B33"/>
    <w:rsid w:val="008D1EC7"/>
    <w:rsid w:val="008D1FBB"/>
    <w:rsid w:val="008D21E1"/>
    <w:rsid w:val="008D5985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9003CA"/>
    <w:rsid w:val="00900461"/>
    <w:rsid w:val="00901934"/>
    <w:rsid w:val="00905156"/>
    <w:rsid w:val="009072DE"/>
    <w:rsid w:val="009073BF"/>
    <w:rsid w:val="0091090B"/>
    <w:rsid w:val="009113E1"/>
    <w:rsid w:val="00911C28"/>
    <w:rsid w:val="0091294D"/>
    <w:rsid w:val="009134A9"/>
    <w:rsid w:val="00913702"/>
    <w:rsid w:val="00914AB8"/>
    <w:rsid w:val="0091505A"/>
    <w:rsid w:val="0091588F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641"/>
    <w:rsid w:val="009609FD"/>
    <w:rsid w:val="00961D75"/>
    <w:rsid w:val="00963DC1"/>
    <w:rsid w:val="00964724"/>
    <w:rsid w:val="0096501D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58BB"/>
    <w:rsid w:val="009A5CA3"/>
    <w:rsid w:val="009A5D4F"/>
    <w:rsid w:val="009A5F60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077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D7D4E"/>
    <w:rsid w:val="009E0861"/>
    <w:rsid w:val="009E3679"/>
    <w:rsid w:val="009E5013"/>
    <w:rsid w:val="009E510E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541"/>
    <w:rsid w:val="009F5B53"/>
    <w:rsid w:val="009F64EF"/>
    <w:rsid w:val="009F69D9"/>
    <w:rsid w:val="009F7D82"/>
    <w:rsid w:val="00A005D5"/>
    <w:rsid w:val="00A05224"/>
    <w:rsid w:val="00A06533"/>
    <w:rsid w:val="00A07F75"/>
    <w:rsid w:val="00A11F38"/>
    <w:rsid w:val="00A14569"/>
    <w:rsid w:val="00A14C3C"/>
    <w:rsid w:val="00A17C20"/>
    <w:rsid w:val="00A211BB"/>
    <w:rsid w:val="00A23FD5"/>
    <w:rsid w:val="00A24B1C"/>
    <w:rsid w:val="00A25669"/>
    <w:rsid w:val="00A30EA1"/>
    <w:rsid w:val="00A313B6"/>
    <w:rsid w:val="00A31915"/>
    <w:rsid w:val="00A321C9"/>
    <w:rsid w:val="00A3534F"/>
    <w:rsid w:val="00A374CF"/>
    <w:rsid w:val="00A37F2A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6606"/>
    <w:rsid w:val="00A77266"/>
    <w:rsid w:val="00A77F5D"/>
    <w:rsid w:val="00A80568"/>
    <w:rsid w:val="00A819C2"/>
    <w:rsid w:val="00A82530"/>
    <w:rsid w:val="00A86C89"/>
    <w:rsid w:val="00A906E4"/>
    <w:rsid w:val="00A928C0"/>
    <w:rsid w:val="00A92A92"/>
    <w:rsid w:val="00A936F0"/>
    <w:rsid w:val="00A93BB9"/>
    <w:rsid w:val="00A9427B"/>
    <w:rsid w:val="00A94395"/>
    <w:rsid w:val="00A9479A"/>
    <w:rsid w:val="00A94BC0"/>
    <w:rsid w:val="00A94C58"/>
    <w:rsid w:val="00A94D72"/>
    <w:rsid w:val="00A94F8B"/>
    <w:rsid w:val="00A95705"/>
    <w:rsid w:val="00A957CE"/>
    <w:rsid w:val="00A972E6"/>
    <w:rsid w:val="00AA23D3"/>
    <w:rsid w:val="00AA2A2E"/>
    <w:rsid w:val="00AA3F5E"/>
    <w:rsid w:val="00AA441D"/>
    <w:rsid w:val="00AA6F67"/>
    <w:rsid w:val="00AA731B"/>
    <w:rsid w:val="00AA791C"/>
    <w:rsid w:val="00AB0C1C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AD6"/>
    <w:rsid w:val="00AE23FB"/>
    <w:rsid w:val="00AE2B08"/>
    <w:rsid w:val="00AE4D20"/>
    <w:rsid w:val="00AF0BF2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3246"/>
    <w:rsid w:val="00B13436"/>
    <w:rsid w:val="00B145A9"/>
    <w:rsid w:val="00B1472B"/>
    <w:rsid w:val="00B155D6"/>
    <w:rsid w:val="00B1598D"/>
    <w:rsid w:val="00B21247"/>
    <w:rsid w:val="00B221F6"/>
    <w:rsid w:val="00B22F01"/>
    <w:rsid w:val="00B237E2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40E0D"/>
    <w:rsid w:val="00B41A24"/>
    <w:rsid w:val="00B43653"/>
    <w:rsid w:val="00B44570"/>
    <w:rsid w:val="00B44F5F"/>
    <w:rsid w:val="00B467E4"/>
    <w:rsid w:val="00B5022F"/>
    <w:rsid w:val="00B512B2"/>
    <w:rsid w:val="00B5163F"/>
    <w:rsid w:val="00B51C4A"/>
    <w:rsid w:val="00B51FE4"/>
    <w:rsid w:val="00B52D08"/>
    <w:rsid w:val="00B53ACA"/>
    <w:rsid w:val="00B53DD8"/>
    <w:rsid w:val="00B5444F"/>
    <w:rsid w:val="00B557AB"/>
    <w:rsid w:val="00B55B62"/>
    <w:rsid w:val="00B56D00"/>
    <w:rsid w:val="00B6015C"/>
    <w:rsid w:val="00B6250A"/>
    <w:rsid w:val="00B62D33"/>
    <w:rsid w:val="00B63539"/>
    <w:rsid w:val="00B65164"/>
    <w:rsid w:val="00B66517"/>
    <w:rsid w:val="00B67289"/>
    <w:rsid w:val="00B70BD6"/>
    <w:rsid w:val="00B71B34"/>
    <w:rsid w:val="00B72366"/>
    <w:rsid w:val="00B73646"/>
    <w:rsid w:val="00B7378D"/>
    <w:rsid w:val="00B75E15"/>
    <w:rsid w:val="00B763FC"/>
    <w:rsid w:val="00B76C62"/>
    <w:rsid w:val="00B77E92"/>
    <w:rsid w:val="00B8147A"/>
    <w:rsid w:val="00B81542"/>
    <w:rsid w:val="00B83226"/>
    <w:rsid w:val="00B869CB"/>
    <w:rsid w:val="00B923B9"/>
    <w:rsid w:val="00B9429E"/>
    <w:rsid w:val="00B945D5"/>
    <w:rsid w:val="00B94761"/>
    <w:rsid w:val="00B94CA6"/>
    <w:rsid w:val="00B95329"/>
    <w:rsid w:val="00B97293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47DB"/>
    <w:rsid w:val="00BB6B2A"/>
    <w:rsid w:val="00BC0E1F"/>
    <w:rsid w:val="00BC1325"/>
    <w:rsid w:val="00BC13EB"/>
    <w:rsid w:val="00BC2D9C"/>
    <w:rsid w:val="00BC3834"/>
    <w:rsid w:val="00BC51EC"/>
    <w:rsid w:val="00BC53F0"/>
    <w:rsid w:val="00BC7106"/>
    <w:rsid w:val="00BC7F10"/>
    <w:rsid w:val="00BD249E"/>
    <w:rsid w:val="00BD3741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BF75F6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2E02"/>
    <w:rsid w:val="00C136BF"/>
    <w:rsid w:val="00C14E7E"/>
    <w:rsid w:val="00C15444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AC4"/>
    <w:rsid w:val="00C363F5"/>
    <w:rsid w:val="00C4005F"/>
    <w:rsid w:val="00C42067"/>
    <w:rsid w:val="00C420F4"/>
    <w:rsid w:val="00C425FE"/>
    <w:rsid w:val="00C435F4"/>
    <w:rsid w:val="00C43CF9"/>
    <w:rsid w:val="00C44640"/>
    <w:rsid w:val="00C44998"/>
    <w:rsid w:val="00C4566B"/>
    <w:rsid w:val="00C4645C"/>
    <w:rsid w:val="00C47171"/>
    <w:rsid w:val="00C518B8"/>
    <w:rsid w:val="00C553CA"/>
    <w:rsid w:val="00C6135C"/>
    <w:rsid w:val="00C630D8"/>
    <w:rsid w:val="00C662CF"/>
    <w:rsid w:val="00C66EED"/>
    <w:rsid w:val="00C70308"/>
    <w:rsid w:val="00C7050A"/>
    <w:rsid w:val="00C70C8D"/>
    <w:rsid w:val="00C7137D"/>
    <w:rsid w:val="00C71534"/>
    <w:rsid w:val="00C71D92"/>
    <w:rsid w:val="00C74800"/>
    <w:rsid w:val="00C74BDC"/>
    <w:rsid w:val="00C76BA0"/>
    <w:rsid w:val="00C77A31"/>
    <w:rsid w:val="00C77EF5"/>
    <w:rsid w:val="00C80B2E"/>
    <w:rsid w:val="00C80FF7"/>
    <w:rsid w:val="00C81A58"/>
    <w:rsid w:val="00C81CC2"/>
    <w:rsid w:val="00C842D9"/>
    <w:rsid w:val="00C854EA"/>
    <w:rsid w:val="00C86364"/>
    <w:rsid w:val="00C86F91"/>
    <w:rsid w:val="00C906E8"/>
    <w:rsid w:val="00C907A7"/>
    <w:rsid w:val="00C90FBA"/>
    <w:rsid w:val="00C91540"/>
    <w:rsid w:val="00C92D81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0BFB"/>
    <w:rsid w:val="00CC1B07"/>
    <w:rsid w:val="00CC4979"/>
    <w:rsid w:val="00CC522D"/>
    <w:rsid w:val="00CC55A2"/>
    <w:rsid w:val="00CC5A7D"/>
    <w:rsid w:val="00CD0132"/>
    <w:rsid w:val="00CD2852"/>
    <w:rsid w:val="00CD331F"/>
    <w:rsid w:val="00CD3A70"/>
    <w:rsid w:val="00CD3E8E"/>
    <w:rsid w:val="00CD529D"/>
    <w:rsid w:val="00CD7820"/>
    <w:rsid w:val="00CD7C0E"/>
    <w:rsid w:val="00CE1FD1"/>
    <w:rsid w:val="00CE20BD"/>
    <w:rsid w:val="00CE2298"/>
    <w:rsid w:val="00CE2320"/>
    <w:rsid w:val="00CE2F03"/>
    <w:rsid w:val="00CE5019"/>
    <w:rsid w:val="00CE5043"/>
    <w:rsid w:val="00CE6B9B"/>
    <w:rsid w:val="00CE74AC"/>
    <w:rsid w:val="00CF1899"/>
    <w:rsid w:val="00CF3239"/>
    <w:rsid w:val="00CF3688"/>
    <w:rsid w:val="00CF3962"/>
    <w:rsid w:val="00CF4F2C"/>
    <w:rsid w:val="00CF5E38"/>
    <w:rsid w:val="00CF69A0"/>
    <w:rsid w:val="00CF7164"/>
    <w:rsid w:val="00D00641"/>
    <w:rsid w:val="00D006A3"/>
    <w:rsid w:val="00D03EF1"/>
    <w:rsid w:val="00D04276"/>
    <w:rsid w:val="00D0490E"/>
    <w:rsid w:val="00D052C3"/>
    <w:rsid w:val="00D06028"/>
    <w:rsid w:val="00D061A2"/>
    <w:rsid w:val="00D128CF"/>
    <w:rsid w:val="00D13AF5"/>
    <w:rsid w:val="00D13E3D"/>
    <w:rsid w:val="00D16918"/>
    <w:rsid w:val="00D16FDF"/>
    <w:rsid w:val="00D2102E"/>
    <w:rsid w:val="00D2523F"/>
    <w:rsid w:val="00D2547B"/>
    <w:rsid w:val="00D25D71"/>
    <w:rsid w:val="00D261B7"/>
    <w:rsid w:val="00D309D7"/>
    <w:rsid w:val="00D31474"/>
    <w:rsid w:val="00D31B32"/>
    <w:rsid w:val="00D32B2D"/>
    <w:rsid w:val="00D32FF4"/>
    <w:rsid w:val="00D335C0"/>
    <w:rsid w:val="00D33AC2"/>
    <w:rsid w:val="00D355DA"/>
    <w:rsid w:val="00D35A59"/>
    <w:rsid w:val="00D36BC5"/>
    <w:rsid w:val="00D416AC"/>
    <w:rsid w:val="00D41A10"/>
    <w:rsid w:val="00D42187"/>
    <w:rsid w:val="00D42E20"/>
    <w:rsid w:val="00D43AA5"/>
    <w:rsid w:val="00D455FD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7A9"/>
    <w:rsid w:val="00D65C51"/>
    <w:rsid w:val="00D66252"/>
    <w:rsid w:val="00D67BE5"/>
    <w:rsid w:val="00D7046C"/>
    <w:rsid w:val="00D70AF1"/>
    <w:rsid w:val="00D71E36"/>
    <w:rsid w:val="00D72F1F"/>
    <w:rsid w:val="00D734EA"/>
    <w:rsid w:val="00D76BEC"/>
    <w:rsid w:val="00D76CDC"/>
    <w:rsid w:val="00D76E5C"/>
    <w:rsid w:val="00D770E9"/>
    <w:rsid w:val="00D77863"/>
    <w:rsid w:val="00D77BF8"/>
    <w:rsid w:val="00D77E6E"/>
    <w:rsid w:val="00D77EFD"/>
    <w:rsid w:val="00D81581"/>
    <w:rsid w:val="00D81DD9"/>
    <w:rsid w:val="00D8229E"/>
    <w:rsid w:val="00D82999"/>
    <w:rsid w:val="00D82CD6"/>
    <w:rsid w:val="00D83C2C"/>
    <w:rsid w:val="00D84D08"/>
    <w:rsid w:val="00D868E5"/>
    <w:rsid w:val="00D86E3C"/>
    <w:rsid w:val="00D86FD0"/>
    <w:rsid w:val="00D8717A"/>
    <w:rsid w:val="00D873E6"/>
    <w:rsid w:val="00D87903"/>
    <w:rsid w:val="00D87BF9"/>
    <w:rsid w:val="00D930F2"/>
    <w:rsid w:val="00D93A78"/>
    <w:rsid w:val="00D94F34"/>
    <w:rsid w:val="00D95120"/>
    <w:rsid w:val="00D96334"/>
    <w:rsid w:val="00D96394"/>
    <w:rsid w:val="00D970B5"/>
    <w:rsid w:val="00DA2356"/>
    <w:rsid w:val="00DA24CB"/>
    <w:rsid w:val="00DA43A1"/>
    <w:rsid w:val="00DA64C0"/>
    <w:rsid w:val="00DB1830"/>
    <w:rsid w:val="00DB2E90"/>
    <w:rsid w:val="00DB652C"/>
    <w:rsid w:val="00DB730C"/>
    <w:rsid w:val="00DB7612"/>
    <w:rsid w:val="00DC178B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136D"/>
    <w:rsid w:val="00DE3C22"/>
    <w:rsid w:val="00DE422D"/>
    <w:rsid w:val="00DE608F"/>
    <w:rsid w:val="00DE6489"/>
    <w:rsid w:val="00DE6F0A"/>
    <w:rsid w:val="00DE7CDC"/>
    <w:rsid w:val="00DE7DD7"/>
    <w:rsid w:val="00DF156A"/>
    <w:rsid w:val="00DF2BBF"/>
    <w:rsid w:val="00DF2C11"/>
    <w:rsid w:val="00DF2E11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4AD3"/>
    <w:rsid w:val="00E15513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31BB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4F21"/>
    <w:rsid w:val="00E55223"/>
    <w:rsid w:val="00E553D1"/>
    <w:rsid w:val="00E55B1E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29D7"/>
    <w:rsid w:val="00E763D0"/>
    <w:rsid w:val="00E77F94"/>
    <w:rsid w:val="00E81013"/>
    <w:rsid w:val="00E8112B"/>
    <w:rsid w:val="00E8153C"/>
    <w:rsid w:val="00E8160B"/>
    <w:rsid w:val="00E8330B"/>
    <w:rsid w:val="00E846F2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1077"/>
    <w:rsid w:val="00EA1872"/>
    <w:rsid w:val="00EA1E25"/>
    <w:rsid w:val="00EA280D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7D4D"/>
    <w:rsid w:val="00EC11D8"/>
    <w:rsid w:val="00EC1B7E"/>
    <w:rsid w:val="00EC52F2"/>
    <w:rsid w:val="00EC60B9"/>
    <w:rsid w:val="00ED2412"/>
    <w:rsid w:val="00ED3276"/>
    <w:rsid w:val="00ED4A62"/>
    <w:rsid w:val="00ED62C7"/>
    <w:rsid w:val="00ED7392"/>
    <w:rsid w:val="00EE11F6"/>
    <w:rsid w:val="00EE32F9"/>
    <w:rsid w:val="00EE4DA2"/>
    <w:rsid w:val="00EE4F0E"/>
    <w:rsid w:val="00EE52F6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A9C"/>
    <w:rsid w:val="00F0337A"/>
    <w:rsid w:val="00F03C8E"/>
    <w:rsid w:val="00F04437"/>
    <w:rsid w:val="00F05075"/>
    <w:rsid w:val="00F0692A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1C5"/>
    <w:rsid w:val="00F42BF4"/>
    <w:rsid w:val="00F42E87"/>
    <w:rsid w:val="00F4511C"/>
    <w:rsid w:val="00F452F5"/>
    <w:rsid w:val="00F46707"/>
    <w:rsid w:val="00F4763D"/>
    <w:rsid w:val="00F51315"/>
    <w:rsid w:val="00F5192D"/>
    <w:rsid w:val="00F549C5"/>
    <w:rsid w:val="00F55A38"/>
    <w:rsid w:val="00F578F9"/>
    <w:rsid w:val="00F60AB2"/>
    <w:rsid w:val="00F61651"/>
    <w:rsid w:val="00F62359"/>
    <w:rsid w:val="00F62A95"/>
    <w:rsid w:val="00F62B6A"/>
    <w:rsid w:val="00F62F6B"/>
    <w:rsid w:val="00F63DE9"/>
    <w:rsid w:val="00F66269"/>
    <w:rsid w:val="00F70D5D"/>
    <w:rsid w:val="00F71278"/>
    <w:rsid w:val="00F72C06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55B"/>
    <w:rsid w:val="00F84D07"/>
    <w:rsid w:val="00F85F33"/>
    <w:rsid w:val="00F901D4"/>
    <w:rsid w:val="00F9489E"/>
    <w:rsid w:val="00F94D9F"/>
    <w:rsid w:val="00F9729F"/>
    <w:rsid w:val="00FA049A"/>
    <w:rsid w:val="00FA0FC2"/>
    <w:rsid w:val="00FA153E"/>
    <w:rsid w:val="00FA223C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D1F"/>
    <w:rsid w:val="00FC1EBE"/>
    <w:rsid w:val="00FC3FE7"/>
    <w:rsid w:val="00FC49DD"/>
    <w:rsid w:val="00FC4F72"/>
    <w:rsid w:val="00FC5BB1"/>
    <w:rsid w:val="00FC5D45"/>
    <w:rsid w:val="00FC7732"/>
    <w:rsid w:val="00FD03B4"/>
    <w:rsid w:val="00FD075E"/>
    <w:rsid w:val="00FD09A6"/>
    <w:rsid w:val="00FD111B"/>
    <w:rsid w:val="00FD22D6"/>
    <w:rsid w:val="00FD4EEC"/>
    <w:rsid w:val="00FE0CC1"/>
    <w:rsid w:val="00FE0CC2"/>
    <w:rsid w:val="00FE2088"/>
    <w:rsid w:val="00FE6435"/>
    <w:rsid w:val="00FF0120"/>
    <w:rsid w:val="00FF07A2"/>
    <w:rsid w:val="00FF1A87"/>
    <w:rsid w:val="00FF21FB"/>
    <w:rsid w:val="00FF48E0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AEE6"/>
  <w15:docId w15:val="{0EBA1575-5B17-4DA8-9B86-B9B01ED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0CA3-BAB7-4811-ABE2-AEE788A0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61</cp:revision>
  <cp:lastPrinted>2023-09-27T09:06:00Z</cp:lastPrinted>
  <dcterms:created xsi:type="dcterms:W3CDTF">2024-02-12T01:43:00Z</dcterms:created>
  <dcterms:modified xsi:type="dcterms:W3CDTF">2024-03-05T05:29:00Z</dcterms:modified>
</cp:coreProperties>
</file>